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05492D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A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A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697F3B" w14:textId="6442C62F" w:rsidR="00A75BC6" w:rsidRDefault="00D61700" w:rsidP="00A75BC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75BC6" w:rsidRPr="00A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</w:t>
      </w:r>
    </w:p>
    <w:p w14:paraId="44621457" w14:textId="169C316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75BC6" w:rsidRPr="00A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A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5BC6" w:rsidRPr="00A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86F1AD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A9EC69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5D3ECA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75BC6" w:rsidRPr="00A75BC6">
        <w:rPr>
          <w:rFonts w:ascii="Times New Roman" w:hAnsi="Times New Roman"/>
          <w:bCs/>
          <w:sz w:val="24"/>
        </w:rPr>
        <w:t xml:space="preserve"> </w:t>
      </w:r>
      <w:r w:rsidR="00A75BC6" w:rsidRPr="00A75B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75B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79FCC04C" w14:textId="4EBB990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A75BC6" w:rsidRPr="00A75BC6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</w:t>
      </w:r>
      <w:r w:rsidR="00A75BC6">
        <w:rPr>
          <w:rFonts w:ascii="Times New Roman" w:hAnsi="Times New Roman"/>
          <w:bCs/>
          <w:sz w:val="24"/>
        </w:rPr>
        <w:t xml:space="preserve"> </w:t>
      </w:r>
      <w:r w:rsidR="00A75BC6" w:rsidRPr="00A75BC6">
        <w:rPr>
          <w:rFonts w:ascii="Times New Roman" w:hAnsi="Times New Roman"/>
          <w:bCs/>
          <w:sz w:val="24"/>
        </w:rPr>
        <w:t>ремонт лифтовых шахт.</w:t>
      </w:r>
    </w:p>
    <w:p w14:paraId="21241A54" w14:textId="7E77148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A75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75BC6" w:rsidRPr="00A75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75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75BC6" w:rsidRPr="00A75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A75B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C11005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5BC6" w:rsidRPr="00A75BC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D2B192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5BC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75BC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88C46B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75BC6" w:rsidRPr="00A75B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49 491 460,00 руб. (Сорок девять миллионов четыреста девяносто одна тысяча четыреста шестьдесят рублей 00 копеек).</w:t>
      </w:r>
    </w:p>
    <w:tbl>
      <w:tblPr>
        <w:tblW w:w="10207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57"/>
        <w:gridCol w:w="459"/>
        <w:gridCol w:w="1667"/>
        <w:gridCol w:w="709"/>
        <w:gridCol w:w="443"/>
        <w:gridCol w:w="691"/>
        <w:gridCol w:w="426"/>
        <w:gridCol w:w="708"/>
        <w:gridCol w:w="1276"/>
        <w:gridCol w:w="1134"/>
        <w:gridCol w:w="1134"/>
      </w:tblGrid>
      <w:tr w:rsidR="00A75BC6" w:rsidRPr="00237831" w14:paraId="4CCDFFFB" w14:textId="77777777" w:rsidTr="008F5456">
        <w:trPr>
          <w:cantSplit/>
          <w:trHeight w:val="3112"/>
        </w:trPr>
        <w:tc>
          <w:tcPr>
            <w:tcW w:w="503" w:type="dxa"/>
            <w:vAlign w:val="center"/>
          </w:tcPr>
          <w:p w14:paraId="40E6B563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57" w:type="dxa"/>
            <w:vAlign w:val="center"/>
          </w:tcPr>
          <w:p w14:paraId="6DC971A0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6418FF15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67" w:type="dxa"/>
            <w:vAlign w:val="center"/>
          </w:tcPr>
          <w:p w14:paraId="2DFEC17D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9" w:type="dxa"/>
            <w:textDirection w:val="btLr"/>
            <w:vAlign w:val="center"/>
          </w:tcPr>
          <w:p w14:paraId="2151B1BA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43" w:type="dxa"/>
            <w:textDirection w:val="btLr"/>
            <w:vAlign w:val="center"/>
          </w:tcPr>
          <w:p w14:paraId="561BF3D3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91" w:type="dxa"/>
            <w:textDirection w:val="btLr"/>
            <w:vAlign w:val="center"/>
          </w:tcPr>
          <w:p w14:paraId="0965DBE5" w14:textId="0B34448D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26" w:type="dxa"/>
            <w:textDirection w:val="btLr"/>
            <w:vAlign w:val="center"/>
          </w:tcPr>
          <w:p w14:paraId="23B1856F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708" w:type="dxa"/>
            <w:textDirection w:val="btLr"/>
            <w:vAlign w:val="center"/>
          </w:tcPr>
          <w:p w14:paraId="6C58B15D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276" w:type="dxa"/>
            <w:vAlign w:val="center"/>
          </w:tcPr>
          <w:p w14:paraId="219925E9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134" w:type="dxa"/>
            <w:vAlign w:val="center"/>
          </w:tcPr>
          <w:p w14:paraId="0B502F7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134" w:type="dxa"/>
            <w:vAlign w:val="center"/>
          </w:tcPr>
          <w:p w14:paraId="1E3AB211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75BC6" w:rsidRPr="00237831" w14:paraId="6FCFB4E7" w14:textId="77777777" w:rsidTr="008F5456">
        <w:trPr>
          <w:cantSplit/>
          <w:trHeight w:val="2687"/>
        </w:trPr>
        <w:tc>
          <w:tcPr>
            <w:tcW w:w="503" w:type="dxa"/>
            <w:vAlign w:val="center"/>
          </w:tcPr>
          <w:p w14:paraId="15E216C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7" w:type="dxa"/>
            <w:vAlign w:val="center"/>
          </w:tcPr>
          <w:p w14:paraId="1D918F6A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д.15-17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437A049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667" w:type="dxa"/>
            <w:vAlign w:val="center"/>
          </w:tcPr>
          <w:p w14:paraId="150CF500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2D1FCAC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37B41774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С015894</w:t>
            </w:r>
          </w:p>
        </w:tc>
        <w:tc>
          <w:tcPr>
            <w:tcW w:w="691" w:type="dxa"/>
            <w:textDirection w:val="btLr"/>
            <w:vAlign w:val="center"/>
          </w:tcPr>
          <w:p w14:paraId="12F49615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4C2E6E68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024.ЛП-0401БМЭ-2018</w:t>
            </w:r>
          </w:p>
        </w:tc>
        <w:tc>
          <w:tcPr>
            <w:tcW w:w="708" w:type="dxa"/>
            <w:textDirection w:val="btLr"/>
            <w:vAlign w:val="center"/>
          </w:tcPr>
          <w:p w14:paraId="2C4E7043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37831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23783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276" w:type="dxa"/>
            <w:vAlign w:val="center"/>
          </w:tcPr>
          <w:p w14:paraId="58358411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5 178 140,00</w:t>
            </w:r>
          </w:p>
        </w:tc>
        <w:tc>
          <w:tcPr>
            <w:tcW w:w="1134" w:type="dxa"/>
            <w:vAlign w:val="center"/>
          </w:tcPr>
          <w:p w14:paraId="18187631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5 178 140,00</w:t>
            </w:r>
          </w:p>
        </w:tc>
        <w:tc>
          <w:tcPr>
            <w:tcW w:w="1134" w:type="dxa"/>
            <w:vMerge w:val="restart"/>
            <w:vAlign w:val="center"/>
          </w:tcPr>
          <w:p w14:paraId="7D7AEC7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49 491 460,00</w:t>
            </w:r>
          </w:p>
        </w:tc>
      </w:tr>
      <w:tr w:rsidR="00A75BC6" w:rsidRPr="00237831" w14:paraId="3AD2E4D6" w14:textId="77777777" w:rsidTr="008F5456">
        <w:trPr>
          <w:cantSplit/>
          <w:trHeight w:val="2417"/>
        </w:trPr>
        <w:tc>
          <w:tcPr>
            <w:tcW w:w="503" w:type="dxa"/>
            <w:vAlign w:val="center"/>
          </w:tcPr>
          <w:p w14:paraId="0E5BE9F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057" w:type="dxa"/>
            <w:vAlign w:val="center"/>
          </w:tcPr>
          <w:p w14:paraId="772C9AA6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Боровая ул., д.72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0535C94B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1667" w:type="dxa"/>
            <w:vAlign w:val="center"/>
          </w:tcPr>
          <w:p w14:paraId="7B7806CD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46A9EE64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002B5F5A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017194</w:t>
            </w:r>
          </w:p>
        </w:tc>
        <w:tc>
          <w:tcPr>
            <w:tcW w:w="691" w:type="dxa"/>
            <w:textDirection w:val="btLr"/>
            <w:vAlign w:val="center"/>
          </w:tcPr>
          <w:p w14:paraId="1AF5BE30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608DFDA5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ПЗЛ-20-01/18-017194</w:t>
            </w:r>
          </w:p>
        </w:tc>
        <w:tc>
          <w:tcPr>
            <w:tcW w:w="708" w:type="dxa"/>
            <w:textDirection w:val="btLr"/>
            <w:vAlign w:val="center"/>
          </w:tcPr>
          <w:p w14:paraId="424892BC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vAlign w:val="center"/>
          </w:tcPr>
          <w:p w14:paraId="7532106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4 698 980,00</w:t>
            </w:r>
          </w:p>
        </w:tc>
        <w:tc>
          <w:tcPr>
            <w:tcW w:w="1134" w:type="dxa"/>
            <w:vAlign w:val="center"/>
          </w:tcPr>
          <w:p w14:paraId="1CAD5FD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4 698 980,00</w:t>
            </w:r>
          </w:p>
        </w:tc>
        <w:tc>
          <w:tcPr>
            <w:tcW w:w="1134" w:type="dxa"/>
            <w:vMerge/>
            <w:vAlign w:val="center"/>
          </w:tcPr>
          <w:p w14:paraId="4243B711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2D5F2707" w14:textId="77777777" w:rsidTr="008F5456">
        <w:trPr>
          <w:cantSplit/>
          <w:trHeight w:val="2370"/>
        </w:trPr>
        <w:tc>
          <w:tcPr>
            <w:tcW w:w="503" w:type="dxa"/>
            <w:vAlign w:val="center"/>
          </w:tcPr>
          <w:p w14:paraId="47A1C187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57" w:type="dxa"/>
            <w:vAlign w:val="center"/>
          </w:tcPr>
          <w:p w14:paraId="238A4571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Боровая ул., д.72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0A96BB06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1667" w:type="dxa"/>
            <w:vAlign w:val="center"/>
          </w:tcPr>
          <w:p w14:paraId="539186C8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10EC89F0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5D748983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017185</w:t>
            </w:r>
          </w:p>
        </w:tc>
        <w:tc>
          <w:tcPr>
            <w:tcW w:w="691" w:type="dxa"/>
            <w:textDirection w:val="btLr"/>
            <w:vAlign w:val="center"/>
          </w:tcPr>
          <w:p w14:paraId="5ACC51D0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6B6B6FA0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ПЗЛ-21-01/18-017185</w:t>
            </w:r>
          </w:p>
        </w:tc>
        <w:tc>
          <w:tcPr>
            <w:tcW w:w="708" w:type="dxa"/>
            <w:textDirection w:val="btLr"/>
            <w:vAlign w:val="center"/>
          </w:tcPr>
          <w:p w14:paraId="13A64FE1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vAlign w:val="center"/>
          </w:tcPr>
          <w:p w14:paraId="6E531CDD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4 685 710,00</w:t>
            </w:r>
          </w:p>
        </w:tc>
        <w:tc>
          <w:tcPr>
            <w:tcW w:w="1134" w:type="dxa"/>
            <w:vAlign w:val="center"/>
          </w:tcPr>
          <w:p w14:paraId="058737FC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4 685 710,00</w:t>
            </w:r>
          </w:p>
        </w:tc>
        <w:tc>
          <w:tcPr>
            <w:tcW w:w="1134" w:type="dxa"/>
            <w:vMerge/>
            <w:vAlign w:val="center"/>
          </w:tcPr>
          <w:p w14:paraId="2F7B6F07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59A35ADB" w14:textId="77777777" w:rsidTr="008F5456">
        <w:trPr>
          <w:cantSplit/>
          <w:trHeight w:val="1134"/>
        </w:trPr>
        <w:tc>
          <w:tcPr>
            <w:tcW w:w="503" w:type="dxa"/>
            <w:vAlign w:val="center"/>
          </w:tcPr>
          <w:p w14:paraId="3668F5F6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57" w:type="dxa"/>
            <w:vAlign w:val="center"/>
          </w:tcPr>
          <w:p w14:paraId="73B09D9B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Боровая ул., д.78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99B28D6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1667" w:type="dxa"/>
            <w:vAlign w:val="center"/>
          </w:tcPr>
          <w:p w14:paraId="307A7861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6568E486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0413C6DE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022845</w:t>
            </w:r>
          </w:p>
        </w:tc>
        <w:tc>
          <w:tcPr>
            <w:tcW w:w="691" w:type="dxa"/>
            <w:textDirection w:val="btLr"/>
            <w:vAlign w:val="center"/>
          </w:tcPr>
          <w:p w14:paraId="05C0F27E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562375F5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022845.2017-ВТ</w:t>
            </w:r>
          </w:p>
        </w:tc>
        <w:tc>
          <w:tcPr>
            <w:tcW w:w="708" w:type="dxa"/>
            <w:textDirection w:val="btLr"/>
            <w:vAlign w:val="center"/>
          </w:tcPr>
          <w:p w14:paraId="29711BF6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37831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23783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276" w:type="dxa"/>
            <w:vAlign w:val="center"/>
          </w:tcPr>
          <w:p w14:paraId="734A6BA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4 415 530,00</w:t>
            </w:r>
          </w:p>
        </w:tc>
        <w:tc>
          <w:tcPr>
            <w:tcW w:w="1134" w:type="dxa"/>
            <w:vAlign w:val="center"/>
          </w:tcPr>
          <w:p w14:paraId="0911DEB6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4 415 530,00</w:t>
            </w:r>
          </w:p>
        </w:tc>
        <w:tc>
          <w:tcPr>
            <w:tcW w:w="1134" w:type="dxa"/>
            <w:vMerge/>
            <w:vAlign w:val="center"/>
          </w:tcPr>
          <w:p w14:paraId="0D99A032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1E41A5C9" w14:textId="77777777" w:rsidTr="008F5456">
        <w:trPr>
          <w:cantSplit/>
          <w:trHeight w:val="2274"/>
        </w:trPr>
        <w:tc>
          <w:tcPr>
            <w:tcW w:w="503" w:type="dxa"/>
            <w:vAlign w:val="center"/>
          </w:tcPr>
          <w:p w14:paraId="6AE16257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57" w:type="dxa"/>
            <w:vAlign w:val="center"/>
          </w:tcPr>
          <w:p w14:paraId="63869B30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Воронежская ул., д.31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3DFC7CBE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1667" w:type="dxa"/>
            <w:vAlign w:val="center"/>
          </w:tcPr>
          <w:p w14:paraId="1A4A6BFA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341D1F53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5C479442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023740</w:t>
            </w:r>
          </w:p>
        </w:tc>
        <w:tc>
          <w:tcPr>
            <w:tcW w:w="691" w:type="dxa"/>
            <w:textDirection w:val="btLr"/>
            <w:vAlign w:val="center"/>
          </w:tcPr>
          <w:p w14:paraId="410F9167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0D49E5B4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ПЗЛ-19.1-01/2018-ПЗ</w:t>
            </w:r>
          </w:p>
        </w:tc>
        <w:tc>
          <w:tcPr>
            <w:tcW w:w="708" w:type="dxa"/>
            <w:textDirection w:val="btLr"/>
            <w:vAlign w:val="center"/>
          </w:tcPr>
          <w:p w14:paraId="66FDD03A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vAlign w:val="center"/>
          </w:tcPr>
          <w:p w14:paraId="322A36DC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2 389 160,00</w:t>
            </w:r>
          </w:p>
        </w:tc>
        <w:tc>
          <w:tcPr>
            <w:tcW w:w="1134" w:type="dxa"/>
            <w:vAlign w:val="center"/>
          </w:tcPr>
          <w:p w14:paraId="18875E15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2 389 160,00</w:t>
            </w:r>
          </w:p>
        </w:tc>
        <w:tc>
          <w:tcPr>
            <w:tcW w:w="1134" w:type="dxa"/>
            <w:vMerge/>
            <w:vAlign w:val="center"/>
          </w:tcPr>
          <w:p w14:paraId="1C30FC09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3A9E5339" w14:textId="77777777" w:rsidTr="008F5456">
        <w:trPr>
          <w:cantSplit/>
          <w:trHeight w:val="2126"/>
        </w:trPr>
        <w:tc>
          <w:tcPr>
            <w:tcW w:w="503" w:type="dxa"/>
            <w:vMerge w:val="restart"/>
            <w:vAlign w:val="center"/>
          </w:tcPr>
          <w:p w14:paraId="5781D28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57" w:type="dxa"/>
            <w:vMerge w:val="restart"/>
            <w:vAlign w:val="center"/>
          </w:tcPr>
          <w:p w14:paraId="2A7776D1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Гражданский пр., д.27 корп. 2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415F29D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667" w:type="dxa"/>
            <w:vAlign w:val="center"/>
          </w:tcPr>
          <w:p w14:paraId="19093DD7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Merge w:val="restart"/>
            <w:vAlign w:val="center"/>
          </w:tcPr>
          <w:p w14:paraId="12961B8D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43" w:type="dxa"/>
            <w:textDirection w:val="btLr"/>
            <w:vAlign w:val="center"/>
          </w:tcPr>
          <w:p w14:paraId="23ABBDC7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25371</w:t>
            </w:r>
          </w:p>
        </w:tc>
        <w:tc>
          <w:tcPr>
            <w:tcW w:w="691" w:type="dxa"/>
            <w:textDirection w:val="btLr"/>
            <w:vAlign w:val="center"/>
          </w:tcPr>
          <w:p w14:paraId="0E9C2EB2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18B82D5F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453.25371-2017.ЛД</w:t>
            </w:r>
          </w:p>
        </w:tc>
        <w:tc>
          <w:tcPr>
            <w:tcW w:w="708" w:type="dxa"/>
            <w:textDirection w:val="btLr"/>
            <w:vAlign w:val="center"/>
          </w:tcPr>
          <w:p w14:paraId="6CB14CA8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276" w:type="dxa"/>
            <w:vAlign w:val="center"/>
          </w:tcPr>
          <w:p w14:paraId="68D6BD3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2 884 630,00</w:t>
            </w:r>
          </w:p>
        </w:tc>
        <w:tc>
          <w:tcPr>
            <w:tcW w:w="1134" w:type="dxa"/>
            <w:vMerge w:val="restart"/>
            <w:vAlign w:val="center"/>
          </w:tcPr>
          <w:p w14:paraId="1126E93D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8 418 630,00</w:t>
            </w:r>
          </w:p>
        </w:tc>
        <w:tc>
          <w:tcPr>
            <w:tcW w:w="1134" w:type="dxa"/>
            <w:vMerge/>
            <w:vAlign w:val="center"/>
          </w:tcPr>
          <w:p w14:paraId="1CCE8A5A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41662467" w14:textId="77777777" w:rsidTr="008F5456">
        <w:trPr>
          <w:cantSplit/>
          <w:trHeight w:val="2541"/>
        </w:trPr>
        <w:tc>
          <w:tcPr>
            <w:tcW w:w="503" w:type="dxa"/>
            <w:vMerge/>
          </w:tcPr>
          <w:p w14:paraId="66EB71D8" w14:textId="77777777" w:rsidR="00A75BC6" w:rsidRPr="00237831" w:rsidRDefault="00A75BC6" w:rsidP="00B2536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717B57E3" w14:textId="77777777" w:rsidR="00A75BC6" w:rsidRPr="00237831" w:rsidRDefault="00A75BC6" w:rsidP="00B2536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23E7994D" w14:textId="77777777" w:rsidR="00A75BC6" w:rsidRPr="00237831" w:rsidRDefault="00A75BC6" w:rsidP="00B2536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67" w:type="dxa"/>
            <w:vAlign w:val="center"/>
          </w:tcPr>
          <w:p w14:paraId="06F0DFF0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Merge/>
          </w:tcPr>
          <w:p w14:paraId="61CBC02B" w14:textId="77777777" w:rsidR="00A75BC6" w:rsidRPr="00237831" w:rsidRDefault="00A75BC6" w:rsidP="00B2536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3" w:type="dxa"/>
            <w:textDirection w:val="btLr"/>
            <w:vAlign w:val="center"/>
          </w:tcPr>
          <w:p w14:paraId="6098247C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24822</w:t>
            </w:r>
          </w:p>
        </w:tc>
        <w:tc>
          <w:tcPr>
            <w:tcW w:w="691" w:type="dxa"/>
            <w:textDirection w:val="btLr"/>
            <w:vAlign w:val="center"/>
          </w:tcPr>
          <w:p w14:paraId="47BC9458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2893D201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Шифр 452.24822-2017.ЛД</w:t>
            </w:r>
          </w:p>
        </w:tc>
        <w:tc>
          <w:tcPr>
            <w:tcW w:w="708" w:type="dxa"/>
            <w:textDirection w:val="btLr"/>
            <w:vAlign w:val="center"/>
          </w:tcPr>
          <w:p w14:paraId="49EC48A1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276" w:type="dxa"/>
            <w:vAlign w:val="center"/>
          </w:tcPr>
          <w:p w14:paraId="08AB2148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2 783 670,00</w:t>
            </w:r>
          </w:p>
        </w:tc>
        <w:tc>
          <w:tcPr>
            <w:tcW w:w="1134" w:type="dxa"/>
            <w:vMerge/>
            <w:vAlign w:val="center"/>
          </w:tcPr>
          <w:p w14:paraId="28288400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55CBA5C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512DFA48" w14:textId="77777777" w:rsidTr="008F5456">
        <w:trPr>
          <w:cantSplit/>
          <w:trHeight w:val="2128"/>
        </w:trPr>
        <w:tc>
          <w:tcPr>
            <w:tcW w:w="503" w:type="dxa"/>
            <w:vMerge/>
          </w:tcPr>
          <w:p w14:paraId="068F5A1D" w14:textId="77777777" w:rsidR="00A75BC6" w:rsidRPr="00237831" w:rsidRDefault="00A75BC6" w:rsidP="00B2536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4480C415" w14:textId="77777777" w:rsidR="00A75BC6" w:rsidRPr="00237831" w:rsidRDefault="00A75BC6" w:rsidP="00B2536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1AEF204A" w14:textId="77777777" w:rsidR="00A75BC6" w:rsidRPr="00237831" w:rsidRDefault="00A75BC6" w:rsidP="00B2536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67" w:type="dxa"/>
            <w:vAlign w:val="center"/>
          </w:tcPr>
          <w:p w14:paraId="62B6755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Merge/>
          </w:tcPr>
          <w:p w14:paraId="0CC1AA16" w14:textId="77777777" w:rsidR="00A75BC6" w:rsidRPr="00237831" w:rsidRDefault="00A75BC6" w:rsidP="00B2536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3" w:type="dxa"/>
            <w:textDirection w:val="btLr"/>
            <w:vAlign w:val="center"/>
          </w:tcPr>
          <w:p w14:paraId="7CA6C908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25370</w:t>
            </w:r>
          </w:p>
        </w:tc>
        <w:tc>
          <w:tcPr>
            <w:tcW w:w="691" w:type="dxa"/>
            <w:textDirection w:val="btLr"/>
            <w:vAlign w:val="center"/>
          </w:tcPr>
          <w:p w14:paraId="257B3D35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03E7D321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451.25370-2017.ЛД</w:t>
            </w:r>
          </w:p>
        </w:tc>
        <w:tc>
          <w:tcPr>
            <w:tcW w:w="708" w:type="dxa"/>
            <w:textDirection w:val="btLr"/>
            <w:vAlign w:val="center"/>
          </w:tcPr>
          <w:p w14:paraId="6F9B474B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276" w:type="dxa"/>
            <w:vAlign w:val="center"/>
          </w:tcPr>
          <w:p w14:paraId="330AEBD4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2 750 330,00</w:t>
            </w:r>
          </w:p>
        </w:tc>
        <w:tc>
          <w:tcPr>
            <w:tcW w:w="1134" w:type="dxa"/>
            <w:vMerge/>
            <w:vAlign w:val="center"/>
          </w:tcPr>
          <w:p w14:paraId="4505E6ED" w14:textId="77777777" w:rsidR="00A75BC6" w:rsidRPr="00237831" w:rsidRDefault="00A75BC6" w:rsidP="00B2536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E78F3CF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2EB98466" w14:textId="77777777" w:rsidTr="008F5456">
        <w:trPr>
          <w:cantSplit/>
          <w:trHeight w:val="2255"/>
        </w:trPr>
        <w:tc>
          <w:tcPr>
            <w:tcW w:w="503" w:type="dxa"/>
            <w:vAlign w:val="center"/>
          </w:tcPr>
          <w:p w14:paraId="6BE76AD4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57" w:type="dxa"/>
            <w:vAlign w:val="center"/>
          </w:tcPr>
          <w:p w14:paraId="27FA3C94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Гражданский пр., д.92 корп. 1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5F2D374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667" w:type="dxa"/>
            <w:vAlign w:val="center"/>
          </w:tcPr>
          <w:p w14:paraId="0FA6F33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12CE4CCB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0F64D53A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37196М</w:t>
            </w:r>
          </w:p>
        </w:tc>
        <w:tc>
          <w:tcPr>
            <w:tcW w:w="691" w:type="dxa"/>
            <w:textDirection w:val="btLr"/>
            <w:vAlign w:val="center"/>
          </w:tcPr>
          <w:p w14:paraId="2A54BE81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101D29B1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449.37196М-2017.ЛД</w:t>
            </w:r>
          </w:p>
        </w:tc>
        <w:tc>
          <w:tcPr>
            <w:tcW w:w="708" w:type="dxa"/>
            <w:textDirection w:val="btLr"/>
            <w:vAlign w:val="center"/>
          </w:tcPr>
          <w:p w14:paraId="49D52213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276" w:type="dxa"/>
            <w:vAlign w:val="center"/>
          </w:tcPr>
          <w:p w14:paraId="10890447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2 885 240,00</w:t>
            </w:r>
          </w:p>
        </w:tc>
        <w:tc>
          <w:tcPr>
            <w:tcW w:w="1134" w:type="dxa"/>
            <w:vAlign w:val="center"/>
          </w:tcPr>
          <w:p w14:paraId="7375D54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2 885 240,00</w:t>
            </w:r>
          </w:p>
        </w:tc>
        <w:tc>
          <w:tcPr>
            <w:tcW w:w="1134" w:type="dxa"/>
            <w:vMerge/>
            <w:vAlign w:val="center"/>
          </w:tcPr>
          <w:p w14:paraId="0A85166A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02EC50D2" w14:textId="77777777" w:rsidTr="008F5456">
        <w:trPr>
          <w:cantSplit/>
          <w:trHeight w:val="1861"/>
        </w:trPr>
        <w:tc>
          <w:tcPr>
            <w:tcW w:w="503" w:type="dxa"/>
            <w:vAlign w:val="center"/>
          </w:tcPr>
          <w:p w14:paraId="1E19171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57" w:type="dxa"/>
            <w:vAlign w:val="center"/>
          </w:tcPr>
          <w:p w14:paraId="4398C07A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237831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237831">
              <w:rPr>
                <w:rFonts w:ascii="Times New Roman" w:eastAsia="Times New Roman" w:hAnsi="Times New Roman" w:cs="Times New Roman"/>
                <w:sz w:val="20"/>
              </w:rPr>
              <w:t>., д.119-121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61CD558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667" w:type="dxa"/>
            <w:vAlign w:val="center"/>
          </w:tcPr>
          <w:p w14:paraId="2B3186A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2608A8C4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353F1BBB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015970</w:t>
            </w:r>
          </w:p>
        </w:tc>
        <w:tc>
          <w:tcPr>
            <w:tcW w:w="691" w:type="dxa"/>
            <w:textDirection w:val="btLr"/>
            <w:vAlign w:val="center"/>
          </w:tcPr>
          <w:p w14:paraId="51179512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10BEBFF7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2018-015970</w:t>
            </w:r>
          </w:p>
        </w:tc>
        <w:tc>
          <w:tcPr>
            <w:tcW w:w="708" w:type="dxa"/>
            <w:textDirection w:val="btLr"/>
            <w:vAlign w:val="center"/>
          </w:tcPr>
          <w:p w14:paraId="00D713D7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1276" w:type="dxa"/>
            <w:vAlign w:val="center"/>
          </w:tcPr>
          <w:p w14:paraId="5620DFEB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4 777 440,00</w:t>
            </w:r>
          </w:p>
        </w:tc>
        <w:tc>
          <w:tcPr>
            <w:tcW w:w="1134" w:type="dxa"/>
            <w:vAlign w:val="center"/>
          </w:tcPr>
          <w:p w14:paraId="463B18C8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4 777 440,00</w:t>
            </w:r>
          </w:p>
        </w:tc>
        <w:tc>
          <w:tcPr>
            <w:tcW w:w="1134" w:type="dxa"/>
            <w:vMerge/>
            <w:vAlign w:val="center"/>
          </w:tcPr>
          <w:p w14:paraId="643290DD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32A8448E" w14:textId="77777777" w:rsidTr="008F5456">
        <w:trPr>
          <w:cantSplit/>
          <w:trHeight w:val="2919"/>
        </w:trPr>
        <w:tc>
          <w:tcPr>
            <w:tcW w:w="503" w:type="dxa"/>
            <w:vAlign w:val="center"/>
          </w:tcPr>
          <w:p w14:paraId="3EE5364C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57" w:type="dxa"/>
            <w:vAlign w:val="center"/>
          </w:tcPr>
          <w:p w14:paraId="7A60C951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Кустодиева ул., д.4 корп. 1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6E1812BF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667" w:type="dxa"/>
            <w:vAlign w:val="center"/>
          </w:tcPr>
          <w:p w14:paraId="2C942000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499C6828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10549D4D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013920</w:t>
            </w:r>
          </w:p>
        </w:tc>
        <w:tc>
          <w:tcPr>
            <w:tcW w:w="691" w:type="dxa"/>
            <w:textDirection w:val="btLr"/>
            <w:vAlign w:val="center"/>
          </w:tcPr>
          <w:p w14:paraId="1923537D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7B46A4F1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17ЛО-1256-К4-20</w:t>
            </w:r>
          </w:p>
        </w:tc>
        <w:tc>
          <w:tcPr>
            <w:tcW w:w="708" w:type="dxa"/>
            <w:textDirection w:val="btLr"/>
            <w:vAlign w:val="center"/>
          </w:tcPr>
          <w:p w14:paraId="6032BD24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237831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1276" w:type="dxa"/>
            <w:vAlign w:val="center"/>
          </w:tcPr>
          <w:p w14:paraId="158EF735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3 038 540,00</w:t>
            </w:r>
          </w:p>
        </w:tc>
        <w:tc>
          <w:tcPr>
            <w:tcW w:w="1134" w:type="dxa"/>
            <w:vAlign w:val="center"/>
          </w:tcPr>
          <w:p w14:paraId="28AE59AA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3 038 540,00</w:t>
            </w:r>
          </w:p>
        </w:tc>
        <w:tc>
          <w:tcPr>
            <w:tcW w:w="1134" w:type="dxa"/>
            <w:vMerge/>
            <w:vAlign w:val="center"/>
          </w:tcPr>
          <w:p w14:paraId="43B28515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481A2B1F" w14:textId="77777777" w:rsidTr="008F5456">
        <w:trPr>
          <w:cantSplit/>
          <w:trHeight w:val="2595"/>
        </w:trPr>
        <w:tc>
          <w:tcPr>
            <w:tcW w:w="503" w:type="dxa"/>
            <w:vAlign w:val="center"/>
          </w:tcPr>
          <w:p w14:paraId="7C5AD1D3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57" w:type="dxa"/>
            <w:vAlign w:val="center"/>
          </w:tcPr>
          <w:p w14:paraId="43308E7A" w14:textId="77777777" w:rsidR="00A75BC6" w:rsidRPr="00237831" w:rsidRDefault="00A75BC6" w:rsidP="00B25366">
            <w:pPr>
              <w:spacing w:after="0" w:line="240" w:lineRule="auto"/>
              <w:jc w:val="center"/>
            </w:pPr>
            <w:proofErr w:type="spellStart"/>
            <w:r w:rsidRPr="00237831">
              <w:rPr>
                <w:rFonts w:ascii="Times New Roman" w:eastAsia="Times New Roman" w:hAnsi="Times New Roman" w:cs="Times New Roman"/>
                <w:sz w:val="20"/>
              </w:rPr>
              <w:t>Расстанная</w:t>
            </w:r>
            <w:proofErr w:type="spellEnd"/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8D6BDDB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1667" w:type="dxa"/>
            <w:vAlign w:val="center"/>
          </w:tcPr>
          <w:p w14:paraId="213E44BD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6CDFD9C1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62B1ABCF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014172</w:t>
            </w:r>
          </w:p>
        </w:tc>
        <w:tc>
          <w:tcPr>
            <w:tcW w:w="691" w:type="dxa"/>
            <w:textDirection w:val="btLr"/>
            <w:vAlign w:val="center"/>
          </w:tcPr>
          <w:p w14:paraId="55191737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3E9C6BDA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ПЗЛ-22.1-01/2018</w:t>
            </w:r>
          </w:p>
        </w:tc>
        <w:tc>
          <w:tcPr>
            <w:tcW w:w="708" w:type="dxa"/>
            <w:textDirection w:val="btLr"/>
            <w:vAlign w:val="center"/>
          </w:tcPr>
          <w:p w14:paraId="11E25FFE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vAlign w:val="center"/>
          </w:tcPr>
          <w:p w14:paraId="348945ED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2 158 200,00</w:t>
            </w:r>
          </w:p>
        </w:tc>
        <w:tc>
          <w:tcPr>
            <w:tcW w:w="1134" w:type="dxa"/>
            <w:vAlign w:val="center"/>
          </w:tcPr>
          <w:p w14:paraId="114C66D9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2 158 200,00</w:t>
            </w:r>
          </w:p>
        </w:tc>
        <w:tc>
          <w:tcPr>
            <w:tcW w:w="1134" w:type="dxa"/>
            <w:vMerge/>
            <w:vAlign w:val="center"/>
          </w:tcPr>
          <w:p w14:paraId="3B124CD4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7DB010D9" w14:textId="77777777" w:rsidTr="008F5456">
        <w:trPr>
          <w:cantSplit/>
          <w:trHeight w:val="2409"/>
        </w:trPr>
        <w:tc>
          <w:tcPr>
            <w:tcW w:w="503" w:type="dxa"/>
            <w:vAlign w:val="center"/>
          </w:tcPr>
          <w:p w14:paraId="2EF51064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57" w:type="dxa"/>
            <w:vAlign w:val="center"/>
          </w:tcPr>
          <w:p w14:paraId="0A8294CA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Старо-Петергофский пр., д.43-45 литера </w:t>
            </w:r>
            <w:proofErr w:type="gramStart"/>
            <w:r w:rsidRPr="00237831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459" w:type="dxa"/>
            <w:textDirection w:val="btLr"/>
            <w:vAlign w:val="center"/>
          </w:tcPr>
          <w:p w14:paraId="4E92AF4C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667" w:type="dxa"/>
            <w:vAlign w:val="center"/>
          </w:tcPr>
          <w:p w14:paraId="6C5BCD00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18D46367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26F61733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36518</w:t>
            </w:r>
          </w:p>
        </w:tc>
        <w:tc>
          <w:tcPr>
            <w:tcW w:w="691" w:type="dxa"/>
            <w:textDirection w:val="btLr"/>
            <w:vAlign w:val="center"/>
          </w:tcPr>
          <w:p w14:paraId="49E4BC85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67210E9C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9/1-789/Г/ЛО/2017-ТР</w:t>
            </w:r>
          </w:p>
        </w:tc>
        <w:tc>
          <w:tcPr>
            <w:tcW w:w="708" w:type="dxa"/>
            <w:textDirection w:val="btLr"/>
            <w:vAlign w:val="center"/>
          </w:tcPr>
          <w:p w14:paraId="7A3A5DC5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31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237831">
              <w:rPr>
                <w:rFonts w:ascii="Times New Roman" w:hAnsi="Times New Roman" w:cs="Times New Roman"/>
                <w:sz w:val="20"/>
                <w:szCs w:val="20"/>
              </w:rPr>
              <w:t>ЛЕНЖИЛНИИПРОЕКт</w:t>
            </w:r>
            <w:proofErr w:type="spellEnd"/>
          </w:p>
        </w:tc>
        <w:tc>
          <w:tcPr>
            <w:tcW w:w="1276" w:type="dxa"/>
            <w:vAlign w:val="center"/>
          </w:tcPr>
          <w:p w14:paraId="2C2C4C5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4 605 890,00</w:t>
            </w:r>
          </w:p>
        </w:tc>
        <w:tc>
          <w:tcPr>
            <w:tcW w:w="1134" w:type="dxa"/>
            <w:vAlign w:val="center"/>
          </w:tcPr>
          <w:p w14:paraId="3A7AB174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4 605 890,00</w:t>
            </w:r>
          </w:p>
        </w:tc>
        <w:tc>
          <w:tcPr>
            <w:tcW w:w="1134" w:type="dxa"/>
            <w:vMerge/>
            <w:vAlign w:val="center"/>
          </w:tcPr>
          <w:p w14:paraId="0FF679EC" w14:textId="77777777" w:rsidR="00A75BC6" w:rsidRPr="00237831" w:rsidRDefault="00A75BC6" w:rsidP="00B25366">
            <w:pPr>
              <w:spacing w:after="0" w:line="240" w:lineRule="auto"/>
              <w:ind w:firstLine="584"/>
              <w:jc w:val="center"/>
            </w:pPr>
          </w:p>
        </w:tc>
      </w:tr>
      <w:tr w:rsidR="00A75BC6" w:rsidRPr="00237831" w14:paraId="03828DB5" w14:textId="77777777" w:rsidTr="008F5456">
        <w:trPr>
          <w:cantSplit/>
          <w:trHeight w:val="1134"/>
        </w:trPr>
        <w:tc>
          <w:tcPr>
            <w:tcW w:w="503" w:type="dxa"/>
            <w:vAlign w:val="center"/>
          </w:tcPr>
          <w:p w14:paraId="668344EC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057" w:type="dxa"/>
            <w:vAlign w:val="center"/>
          </w:tcPr>
          <w:p w14:paraId="54F807B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Тамбовская ул., д.15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A4E0773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1667" w:type="dxa"/>
            <w:vAlign w:val="center"/>
          </w:tcPr>
          <w:p w14:paraId="2E80912F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" w:type="dxa"/>
            <w:vAlign w:val="center"/>
          </w:tcPr>
          <w:p w14:paraId="154E79B7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3" w:type="dxa"/>
            <w:textDirection w:val="btLr"/>
            <w:vAlign w:val="center"/>
          </w:tcPr>
          <w:p w14:paraId="7EA01973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13518</w:t>
            </w:r>
          </w:p>
        </w:tc>
        <w:tc>
          <w:tcPr>
            <w:tcW w:w="691" w:type="dxa"/>
            <w:textDirection w:val="btLr"/>
            <w:vAlign w:val="center"/>
          </w:tcPr>
          <w:p w14:paraId="5EFD44EA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6" w:type="dxa"/>
            <w:textDirection w:val="btLr"/>
            <w:vAlign w:val="center"/>
          </w:tcPr>
          <w:p w14:paraId="3549B3D4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013518.2017-ВТ</w:t>
            </w:r>
          </w:p>
        </w:tc>
        <w:tc>
          <w:tcPr>
            <w:tcW w:w="708" w:type="dxa"/>
            <w:textDirection w:val="btLr"/>
            <w:vAlign w:val="center"/>
          </w:tcPr>
          <w:p w14:paraId="6784984A" w14:textId="77777777" w:rsidR="00A75BC6" w:rsidRPr="00237831" w:rsidRDefault="00A75BC6" w:rsidP="00B25366">
            <w:pPr>
              <w:spacing w:after="0" w:line="240" w:lineRule="auto"/>
              <w:ind w:left="113" w:right="113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37831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23783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276" w:type="dxa"/>
            <w:vAlign w:val="center"/>
          </w:tcPr>
          <w:p w14:paraId="64D34BA3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2 240 000,00</w:t>
            </w:r>
          </w:p>
        </w:tc>
        <w:tc>
          <w:tcPr>
            <w:tcW w:w="1134" w:type="dxa"/>
            <w:vAlign w:val="center"/>
          </w:tcPr>
          <w:p w14:paraId="1909969E" w14:textId="77777777" w:rsidR="00A75BC6" w:rsidRPr="00237831" w:rsidRDefault="00A75BC6" w:rsidP="00B25366">
            <w:pPr>
              <w:spacing w:after="0" w:line="240" w:lineRule="auto"/>
              <w:jc w:val="center"/>
            </w:pPr>
            <w:r w:rsidRPr="00237831">
              <w:rPr>
                <w:rFonts w:ascii="Times New Roman" w:eastAsia="Times New Roman" w:hAnsi="Times New Roman" w:cs="Times New Roman"/>
                <w:sz w:val="20"/>
              </w:rPr>
              <w:t>2 240 000,00</w:t>
            </w:r>
          </w:p>
        </w:tc>
        <w:tc>
          <w:tcPr>
            <w:tcW w:w="1134" w:type="dxa"/>
            <w:vMerge/>
            <w:vAlign w:val="center"/>
          </w:tcPr>
          <w:p w14:paraId="1FE3DC2E" w14:textId="77777777" w:rsidR="00A75BC6" w:rsidRPr="00237831" w:rsidRDefault="00A75BC6" w:rsidP="00B25366">
            <w:pPr>
              <w:spacing w:after="0" w:line="240" w:lineRule="auto"/>
              <w:jc w:val="center"/>
            </w:pPr>
          </w:p>
        </w:tc>
      </w:tr>
      <w:tr w:rsidR="00A75BC6" w:rsidRPr="00237831" w14:paraId="356B1A4A" w14:textId="77777777" w:rsidTr="008F5456">
        <w:tc>
          <w:tcPr>
            <w:tcW w:w="7939" w:type="dxa"/>
            <w:gridSpan w:val="10"/>
            <w:vAlign w:val="center"/>
          </w:tcPr>
          <w:p w14:paraId="428306AF" w14:textId="77777777" w:rsidR="00A75BC6" w:rsidRPr="00237831" w:rsidRDefault="00A75BC6" w:rsidP="00B25366">
            <w:pPr>
              <w:spacing w:after="0" w:line="240" w:lineRule="auto"/>
              <w:jc w:val="center"/>
              <w:rPr>
                <w:b/>
              </w:rPr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268" w:type="dxa"/>
            <w:gridSpan w:val="2"/>
            <w:vAlign w:val="center"/>
          </w:tcPr>
          <w:p w14:paraId="37A44EAD" w14:textId="77777777" w:rsidR="00A75BC6" w:rsidRPr="00237831" w:rsidRDefault="00A75BC6" w:rsidP="00B25366">
            <w:pPr>
              <w:spacing w:after="0" w:line="240" w:lineRule="auto"/>
              <w:jc w:val="center"/>
              <w:rPr>
                <w:b/>
              </w:rPr>
            </w:pPr>
            <w:r w:rsidRPr="00237831">
              <w:rPr>
                <w:rFonts w:ascii="Times New Roman" w:eastAsia="Times New Roman" w:hAnsi="Times New Roman" w:cs="Times New Roman"/>
                <w:b/>
                <w:sz w:val="20"/>
              </w:rPr>
              <w:t>49 491 460,00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A75BC6" w:rsidRPr="00073FFB" w14:paraId="77953ED4" w14:textId="77777777" w:rsidTr="00B2536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FE2A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A8A0C" w14:textId="77777777" w:rsidR="00A75BC6" w:rsidRPr="00073FFB" w:rsidRDefault="00A75BC6" w:rsidP="00B2536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9A58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3ED59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5BC6" w:rsidRPr="00073FFB" w14:paraId="6CE92B08" w14:textId="77777777" w:rsidTr="00B2536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4081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6782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562CD7A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A6DA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B165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2C02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BC6" w:rsidRPr="00073FFB" w14:paraId="715308EC" w14:textId="77777777" w:rsidTr="00B2536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B7BC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B71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F17737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58A9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E9149E0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E13B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5985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BC6" w:rsidRPr="00073FFB" w14:paraId="7A86B772" w14:textId="77777777" w:rsidTr="00B2536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3C20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4ACD" w14:textId="77777777" w:rsidR="00A75BC6" w:rsidRPr="00073FFB" w:rsidRDefault="00A75BC6" w:rsidP="00B2536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A2" w14:textId="77777777" w:rsidR="00A75BC6" w:rsidRPr="00073FFB" w:rsidRDefault="00A75BC6" w:rsidP="00B2536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0EBA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C24B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C6" w:rsidRPr="00073FFB" w14:paraId="59CE8B23" w14:textId="77777777" w:rsidTr="00B2536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8887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5D1D" w14:textId="77777777" w:rsidR="00A75BC6" w:rsidRPr="00073FFB" w:rsidRDefault="00A75BC6" w:rsidP="00B2536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F29D" w14:textId="77777777" w:rsidR="00A75BC6" w:rsidRPr="00073FFB" w:rsidRDefault="00A75BC6" w:rsidP="00B2536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12AE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660B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C6" w:rsidRPr="00073FFB" w14:paraId="2D829C75" w14:textId="77777777" w:rsidTr="00B2536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A111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3D5" w14:textId="77777777" w:rsidR="00A75BC6" w:rsidRPr="00073FFB" w:rsidRDefault="00A75BC6" w:rsidP="00B2536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97A" w14:textId="77777777" w:rsidR="00A75BC6" w:rsidRPr="00073FFB" w:rsidRDefault="00A75BC6" w:rsidP="00B2536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B20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391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C6" w:rsidRPr="00073FFB" w14:paraId="73621042" w14:textId="77777777" w:rsidTr="00B2536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F2A0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040877F" w14:textId="77777777" w:rsidR="00A75BC6" w:rsidRPr="00073FFB" w:rsidRDefault="00A75BC6" w:rsidP="00B2536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C6C" w14:textId="77777777" w:rsidR="00A75BC6" w:rsidRPr="00073FFB" w:rsidRDefault="00A75BC6" w:rsidP="00B2536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584C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3467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5BC6" w:rsidRPr="00073FFB" w14:paraId="46BB6F49" w14:textId="77777777" w:rsidTr="00B2536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A0B3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431FBC15" w14:textId="77777777" w:rsidR="00A75BC6" w:rsidRPr="00073FFB" w:rsidRDefault="00A75BC6" w:rsidP="00B2536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4F4A" w14:textId="77777777" w:rsidR="00A75BC6" w:rsidRPr="00073FFB" w:rsidRDefault="00A75BC6" w:rsidP="00B2536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A5AC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7E84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C6" w:rsidRPr="00073FFB" w14:paraId="1D0A0A63" w14:textId="77777777" w:rsidTr="00B2536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B7D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4754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B0D2ED7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D954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42A8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5BC6" w:rsidRPr="00073FFB" w14:paraId="59A8A1A3" w14:textId="77777777" w:rsidTr="00B2536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4C43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6714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B641B6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959F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B893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5BC6" w:rsidRPr="00073FFB" w14:paraId="367D0EA6" w14:textId="77777777" w:rsidTr="00B2536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D9EF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7900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6499F0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7B15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A7E0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5BC6" w:rsidRPr="00073FFB" w14:paraId="6F7A1404" w14:textId="77777777" w:rsidTr="00B2536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BAB6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D21A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632FE32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A55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8460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5BC6" w:rsidRPr="00073FFB" w14:paraId="5F714EA0" w14:textId="77777777" w:rsidTr="00B2536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BFAF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B83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54B0963" w14:textId="77777777" w:rsidR="00A75BC6" w:rsidRPr="00073FFB" w:rsidRDefault="00A75BC6" w:rsidP="00B2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8AA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C077" w14:textId="77777777" w:rsidR="00A75BC6" w:rsidRPr="00073FFB" w:rsidRDefault="00A75BC6" w:rsidP="00B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08A6" w14:textId="77777777" w:rsidR="00A75BC6" w:rsidRDefault="00A75BC6" w:rsidP="00A75BC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54F952F" w14:textId="77777777" w:rsidR="00A75BC6" w:rsidRPr="00C06868" w:rsidRDefault="00A75BC6" w:rsidP="00A75BC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91AED7D" w14:textId="77777777" w:rsidR="00A75BC6" w:rsidRPr="00C06868" w:rsidRDefault="00A75BC6" w:rsidP="00A75BC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29159DD7" w14:textId="77777777" w:rsidR="00A75BC6" w:rsidRPr="00C06868" w:rsidRDefault="00A75BC6" w:rsidP="00A75BC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208B1324" w:rsidR="00437EAF" w:rsidRPr="00A37FB3" w:rsidRDefault="00A75BC6" w:rsidP="00A75BC6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904AAA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C7AC4F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B8261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5BC6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A75BC6" w:rsidRPr="00A75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4E73" w:rsidRPr="00A75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75BC6" w:rsidRPr="00A75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6F358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5BC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75BC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5BC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B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61998E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75B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F26F10A" w:rsidR="00BF68EB" w:rsidRPr="00745B20" w:rsidRDefault="003777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45360F6" w:rsidR="00BF68EB" w:rsidRPr="00745B20" w:rsidRDefault="003777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807738D" w14:textId="77777777" w:rsidR="00B272BA" w:rsidRDefault="003777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4А, литера А офис (квартира) пом. 20Н, </w:t>
            </w:r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info@mlmnevatrade.ru, </w:t>
            </w:r>
          </w:p>
          <w:p w14:paraId="5FDF2BC6" w14:textId="2BC6E337" w:rsidR="00BF68EB" w:rsidRPr="00745B20" w:rsidRDefault="003777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(812) 718-80-60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09C8ABC" w:rsidR="00BF68EB" w:rsidRPr="00745B20" w:rsidRDefault="003777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7826734706</w:t>
            </w:r>
          </w:p>
        </w:tc>
        <w:tc>
          <w:tcPr>
            <w:tcW w:w="2545" w:type="dxa"/>
          </w:tcPr>
          <w:p w14:paraId="77C0E529" w14:textId="6A10129A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5A68A72" w14:textId="0AC63F83" w:rsidR="00B272BA" w:rsidRDefault="00B272BA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3F9BF35" w:rsidR="00BF68EB" w:rsidRPr="00745B20" w:rsidRDefault="003777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42BB7B1" w:rsidR="00BF68EB" w:rsidRPr="00745B20" w:rsidRDefault="00B272B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1F222A3" w:rsidR="00BF68EB" w:rsidRPr="00745B20" w:rsidRDefault="00B272B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C380816" w:rsidR="00BF68EB" w:rsidRPr="00745B20" w:rsidRDefault="00B272B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272BA" w:rsidRPr="00745B20" w14:paraId="027776E9" w14:textId="77777777" w:rsidTr="00442918">
        <w:tc>
          <w:tcPr>
            <w:tcW w:w="2045" w:type="dxa"/>
            <w:shd w:val="clear" w:color="auto" w:fill="auto"/>
            <w:vAlign w:val="center"/>
          </w:tcPr>
          <w:p w14:paraId="209026D8" w14:textId="2FEAC21D" w:rsidR="00B272BA" w:rsidRPr="00745B20" w:rsidRDefault="00B272BA" w:rsidP="00B2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C25A82D" w:rsidR="00B272BA" w:rsidRPr="00745B20" w:rsidRDefault="00B272BA" w:rsidP="00B2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C11877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A09D31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B272BA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B272BA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272BA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B272BA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B272BA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168C3" w:rsidRPr="00437CC2" w14:paraId="186E51B5" w14:textId="77777777" w:rsidTr="00163521">
        <w:tc>
          <w:tcPr>
            <w:tcW w:w="1696" w:type="dxa"/>
            <w:shd w:val="clear" w:color="auto" w:fill="auto"/>
            <w:vAlign w:val="center"/>
          </w:tcPr>
          <w:p w14:paraId="2FA83C99" w14:textId="16BEDC26" w:rsidR="008168C3" w:rsidRPr="00745B20" w:rsidRDefault="008168C3" w:rsidP="008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33105E52" w:rsidR="008168C3" w:rsidRPr="00745B20" w:rsidRDefault="008168C3" w:rsidP="00816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7B6DA10A" w:rsidR="008168C3" w:rsidRPr="00745B20" w:rsidRDefault="008168C3" w:rsidP="008168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37C7F006" w:rsidR="008168C3" w:rsidRPr="00437CC2" w:rsidRDefault="008168C3" w:rsidP="008168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6787385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BA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403AE5C6" w:rsidR="00B272BA" w:rsidRPr="00745B20" w:rsidRDefault="00B272BA" w:rsidP="00B2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2E8DA77C" w:rsidR="00B272BA" w:rsidRPr="00745B20" w:rsidRDefault="00B272BA" w:rsidP="00B2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8E71CDA" w:rsidR="00B272BA" w:rsidRPr="00745B20" w:rsidRDefault="00B272BA" w:rsidP="00B2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184294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ADC1B8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B272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72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B272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B272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B272BA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BA" w:rsidRPr="00745B20" w14:paraId="57B297E4" w14:textId="77777777" w:rsidTr="00B272BA">
        <w:tc>
          <w:tcPr>
            <w:tcW w:w="2045" w:type="dxa"/>
            <w:shd w:val="clear" w:color="auto" w:fill="auto"/>
            <w:vAlign w:val="center"/>
          </w:tcPr>
          <w:p w14:paraId="6500B79D" w14:textId="3801F669" w:rsidR="00B272BA" w:rsidRPr="00745B20" w:rsidRDefault="00B272BA" w:rsidP="00B2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3E56F209" w:rsidR="00B272BA" w:rsidRPr="00745B20" w:rsidRDefault="00B272BA" w:rsidP="00B2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0F70BA41" w:rsidR="00B272BA" w:rsidRPr="00745B20" w:rsidRDefault="00B272BA" w:rsidP="00B2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5917E559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2C37E8EE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2BA" w:rsidRPr="00B27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B272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72BA" w:rsidRPr="00B2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«МЛМ Нева трейд»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A4D517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272BA" w:rsidRPr="00B272BA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272BA" w:rsidRPr="001F2C71" w14:paraId="3341267A" w14:textId="77777777" w:rsidTr="00B25366">
        <w:tc>
          <w:tcPr>
            <w:tcW w:w="3149" w:type="dxa"/>
            <w:vAlign w:val="bottom"/>
            <w:hideMark/>
          </w:tcPr>
          <w:p w14:paraId="7451B0EB" w14:textId="77777777" w:rsidR="00B272BA" w:rsidRPr="001F2C71" w:rsidRDefault="00B272BA" w:rsidP="00B2536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FD28C5" w14:textId="77777777" w:rsidR="00B272BA" w:rsidRPr="001F2C71" w:rsidRDefault="00B272BA" w:rsidP="00B2536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7120215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8E6A47D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72BA" w:rsidRPr="001F2C71" w14:paraId="02E09B4D" w14:textId="77777777" w:rsidTr="00B25366">
        <w:tc>
          <w:tcPr>
            <w:tcW w:w="3149" w:type="dxa"/>
            <w:hideMark/>
          </w:tcPr>
          <w:p w14:paraId="656DF2B4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604E22B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4657259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3A1BD753" w14:textId="77777777" w:rsidTr="00B25366">
        <w:tc>
          <w:tcPr>
            <w:tcW w:w="3149" w:type="dxa"/>
          </w:tcPr>
          <w:p w14:paraId="7DB279B6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2F449C8" w14:textId="77777777" w:rsidR="00B272BA" w:rsidRPr="001F2C71" w:rsidRDefault="00B272BA" w:rsidP="00B2536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0BF6895" w14:textId="77777777" w:rsidR="00B272BA" w:rsidRPr="001F2C71" w:rsidRDefault="00B272BA" w:rsidP="00B25366">
            <w:pPr>
              <w:spacing w:before="240" w:after="0"/>
            </w:pPr>
          </w:p>
        </w:tc>
      </w:tr>
      <w:tr w:rsidR="00B272BA" w:rsidRPr="001F2C71" w14:paraId="3526D040" w14:textId="77777777" w:rsidTr="00B25366">
        <w:tc>
          <w:tcPr>
            <w:tcW w:w="3149" w:type="dxa"/>
            <w:hideMark/>
          </w:tcPr>
          <w:p w14:paraId="592051A9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7E99750" w14:textId="77777777" w:rsidR="00B272BA" w:rsidRPr="001F2C71" w:rsidRDefault="00B272BA" w:rsidP="00B253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5EA683" w14:textId="77777777" w:rsidR="00B272BA" w:rsidRPr="001F2C71" w:rsidRDefault="00B272BA" w:rsidP="00B253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272BA" w:rsidRPr="001F2C71" w14:paraId="2FF69215" w14:textId="77777777" w:rsidTr="00B25366">
        <w:tc>
          <w:tcPr>
            <w:tcW w:w="3149" w:type="dxa"/>
          </w:tcPr>
          <w:p w14:paraId="2D0FE6DE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6188E4A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7179D34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17A7F249" w14:textId="77777777" w:rsidTr="00B25366">
        <w:tc>
          <w:tcPr>
            <w:tcW w:w="3149" w:type="dxa"/>
          </w:tcPr>
          <w:p w14:paraId="214F0054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ECC620A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DA1D6F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2E806B00" w14:textId="77777777" w:rsidTr="00B25366">
        <w:tc>
          <w:tcPr>
            <w:tcW w:w="3149" w:type="dxa"/>
          </w:tcPr>
          <w:p w14:paraId="21068E86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3966068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AFD3254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79393EC8" w14:textId="77777777" w:rsidTr="00B25366">
        <w:tc>
          <w:tcPr>
            <w:tcW w:w="3149" w:type="dxa"/>
          </w:tcPr>
          <w:p w14:paraId="0F95B878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DD2826C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E2573B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15012336" w14:textId="77777777" w:rsidTr="00B25366">
        <w:tc>
          <w:tcPr>
            <w:tcW w:w="3149" w:type="dxa"/>
          </w:tcPr>
          <w:p w14:paraId="242A8262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0DD8A9AB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1C436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557D76DE" w14:textId="77777777" w:rsidTr="00B25366">
        <w:tc>
          <w:tcPr>
            <w:tcW w:w="3149" w:type="dxa"/>
          </w:tcPr>
          <w:p w14:paraId="67B08F0E" w14:textId="77777777" w:rsidR="00B272BA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B6CEE04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F3F8CE" w14:textId="77777777" w:rsidR="00B272BA" w:rsidRPr="001F2C71" w:rsidRDefault="00B272BA" w:rsidP="00B253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9CB94C" w14:textId="77777777" w:rsidR="00B272BA" w:rsidRPr="001F2C71" w:rsidRDefault="00B272BA" w:rsidP="00B253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272BA" w:rsidRPr="001F2C71" w14:paraId="3BBCA65B" w14:textId="77777777" w:rsidTr="00B25366">
        <w:tc>
          <w:tcPr>
            <w:tcW w:w="3149" w:type="dxa"/>
          </w:tcPr>
          <w:p w14:paraId="49460FD2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D9B7B8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69CBCE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657D5D39" w14:textId="77777777" w:rsidTr="00B25366">
        <w:trPr>
          <w:trHeight w:val="80"/>
        </w:trPr>
        <w:tc>
          <w:tcPr>
            <w:tcW w:w="3149" w:type="dxa"/>
          </w:tcPr>
          <w:p w14:paraId="4F46C919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699DAE54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35BC15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72E3961E" w14:textId="77777777" w:rsidTr="00B25366">
        <w:trPr>
          <w:trHeight w:val="244"/>
        </w:trPr>
        <w:tc>
          <w:tcPr>
            <w:tcW w:w="3149" w:type="dxa"/>
          </w:tcPr>
          <w:p w14:paraId="156E4D9E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43A46E2E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23B501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72BA" w:rsidRPr="001F2C71" w14:paraId="3A83A2DF" w14:textId="77777777" w:rsidTr="00B25366">
        <w:trPr>
          <w:trHeight w:val="244"/>
        </w:trPr>
        <w:tc>
          <w:tcPr>
            <w:tcW w:w="3149" w:type="dxa"/>
          </w:tcPr>
          <w:p w14:paraId="2002E3ED" w14:textId="77777777" w:rsidR="00B272BA" w:rsidRPr="001F2C71" w:rsidRDefault="00B272BA" w:rsidP="00B253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9EECBA6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075CE5" w14:textId="77777777" w:rsidR="00B272BA" w:rsidRPr="001F2C71" w:rsidRDefault="00B272BA" w:rsidP="00B2536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272BA">
      <w:footerReference w:type="even" r:id="rId13"/>
      <w:footerReference w:type="default" r:id="rId14"/>
      <w:pgSz w:w="11906" w:h="16838"/>
      <w:pgMar w:top="709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34AB" w14:textId="77777777" w:rsidR="00282CFC" w:rsidRDefault="00282CFC" w:rsidP="00A41FF2">
      <w:pPr>
        <w:spacing w:after="0" w:line="240" w:lineRule="auto"/>
      </w:pPr>
      <w:r>
        <w:separator/>
      </w:r>
    </w:p>
  </w:endnote>
  <w:endnote w:type="continuationSeparator" w:id="0">
    <w:p w14:paraId="02005E11" w14:textId="77777777" w:rsidR="00282CFC" w:rsidRDefault="00282CF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545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2CC3" w14:textId="77777777" w:rsidR="00282CFC" w:rsidRDefault="00282CFC" w:rsidP="00A41FF2">
      <w:pPr>
        <w:spacing w:after="0" w:line="240" w:lineRule="auto"/>
      </w:pPr>
      <w:r>
        <w:separator/>
      </w:r>
    </w:p>
  </w:footnote>
  <w:footnote w:type="continuationSeparator" w:id="0">
    <w:p w14:paraId="5850A3C0" w14:textId="77777777" w:rsidR="00282CFC" w:rsidRDefault="00282CF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77728"/>
    <w:rsid w:val="00432861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745B20"/>
    <w:rsid w:val="007803A4"/>
    <w:rsid w:val="007C72F4"/>
    <w:rsid w:val="008168C3"/>
    <w:rsid w:val="00855B02"/>
    <w:rsid w:val="0086050F"/>
    <w:rsid w:val="00861390"/>
    <w:rsid w:val="008F5456"/>
    <w:rsid w:val="009207C7"/>
    <w:rsid w:val="009244D4"/>
    <w:rsid w:val="00964D30"/>
    <w:rsid w:val="009B4E91"/>
    <w:rsid w:val="00A37FB3"/>
    <w:rsid w:val="00A41FF2"/>
    <w:rsid w:val="00A75BC6"/>
    <w:rsid w:val="00AA2408"/>
    <w:rsid w:val="00AF0CD0"/>
    <w:rsid w:val="00B12480"/>
    <w:rsid w:val="00B272BA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dcterms:created xsi:type="dcterms:W3CDTF">2017-03-31T09:14:00Z</dcterms:created>
  <dcterms:modified xsi:type="dcterms:W3CDTF">2018-12-06T08:18:00Z</dcterms:modified>
</cp:coreProperties>
</file>