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2FD7704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416/Б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96F7209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2CF" w:rsidRPr="006E12C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03E3D6C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E12CF" w:rsidRP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019A36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C0F8D6E" w:rsidR="00437EAF" w:rsidRPr="00745B20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445C2AD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E12CF">
        <w:rPr>
          <w:rFonts w:ascii="Times New Roman" w:hAnsi="Times New Roman"/>
          <w:bCs/>
          <w:sz w:val="24"/>
        </w:rPr>
        <w:t>.</w:t>
      </w:r>
    </w:p>
    <w:p w14:paraId="79FCC04C" w14:textId="6DAEFA5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E12C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E12CF" w:rsidRPr="00904854">
        <w:rPr>
          <w:rFonts w:ascii="Times New Roman" w:hAnsi="Times New Roman"/>
          <w:bCs/>
          <w:sz w:val="24"/>
        </w:rPr>
        <w:t>.</w:t>
      </w:r>
    </w:p>
    <w:p w14:paraId="21241A54" w14:textId="6BB184F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04.03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416/Б/ИС/ТС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664FF3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5A9A3D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6E12CF">
        <w:rPr>
          <w:rFonts w:ascii="Times New Roman" w:hAnsi="Times New Roman"/>
          <w:bCs/>
          <w:sz w:val="24"/>
        </w:rPr>
        <w:t>3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3A3A36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bCs/>
          <w:sz w:val="24"/>
        </w:rPr>
        <w:t>29 984 861,33 руб. (Двадцать девять миллионов девятьсот восемьдесят четыре тысячи восемьсот шестьдесят один рубль 33 копейки</w:t>
      </w:r>
      <w:r w:rsidR="006E12CF" w:rsidRPr="0005632B">
        <w:rPr>
          <w:rFonts w:ascii="Times New Roman" w:hAnsi="Times New Roman"/>
          <w:bCs/>
          <w:sz w:val="24"/>
        </w:rPr>
        <w:t>)</w:t>
      </w:r>
      <w:r w:rsidR="006E12CF">
        <w:rPr>
          <w:rFonts w:ascii="Times New Roman" w:hAnsi="Times New Roman"/>
          <w:bCs/>
          <w:sz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110"/>
        <w:gridCol w:w="705"/>
        <w:gridCol w:w="1574"/>
        <w:gridCol w:w="1556"/>
        <w:gridCol w:w="1315"/>
        <w:gridCol w:w="1816"/>
        <w:gridCol w:w="1636"/>
      </w:tblGrid>
      <w:tr w:rsidR="006E12CF" w:rsidRPr="006E12CF" w14:paraId="32947BE6" w14:textId="77777777" w:rsidTr="006E12CF">
        <w:trPr>
          <w:cantSplit/>
          <w:trHeight w:val="2607"/>
        </w:trPr>
        <w:tc>
          <w:tcPr>
            <w:tcW w:w="0" w:type="auto"/>
          </w:tcPr>
          <w:p w14:paraId="102B9C6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41B784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CE20E5D" w14:textId="77777777" w:rsidR="006E12CF" w:rsidRPr="006E12CF" w:rsidRDefault="006E12CF" w:rsidP="006E12CF">
            <w:pPr>
              <w:spacing w:after="0" w:line="240" w:lineRule="auto"/>
              <w:ind w:left="113" w:right="113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74DE63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285C36B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0A6A7E0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4832B92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72B48CB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E12CF" w:rsidRPr="006E12CF" w14:paraId="640C5EA0" w14:textId="77777777" w:rsidTr="00EA2453">
        <w:tc>
          <w:tcPr>
            <w:tcW w:w="0" w:type="auto"/>
            <w:vMerge w:val="restart"/>
            <w:vAlign w:val="center"/>
          </w:tcPr>
          <w:p w14:paraId="0561EC7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8B956C4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8-я Советская ул., д.48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426643" w14:textId="77777777" w:rsidR="006E12CF" w:rsidRPr="006E12CF" w:rsidRDefault="006E12CF" w:rsidP="006E12CF">
            <w:pPr>
              <w:spacing w:after="0" w:line="240" w:lineRule="auto"/>
              <w:ind w:left="113" w:right="113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2359CFA4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77F7C00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0C4F96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FA0790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14.ГВС</w:t>
            </w:r>
            <w:proofErr w:type="gramEnd"/>
          </w:p>
          <w:p w14:paraId="6A4FB32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E98813A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866 160,01</w:t>
            </w:r>
          </w:p>
        </w:tc>
        <w:tc>
          <w:tcPr>
            <w:tcW w:w="0" w:type="auto"/>
            <w:vMerge w:val="restart"/>
            <w:vAlign w:val="center"/>
          </w:tcPr>
          <w:p w14:paraId="0BA243B9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14 020 462,95</w:t>
            </w:r>
          </w:p>
        </w:tc>
        <w:tc>
          <w:tcPr>
            <w:tcW w:w="0" w:type="auto"/>
            <w:vMerge w:val="restart"/>
            <w:vAlign w:val="center"/>
          </w:tcPr>
          <w:p w14:paraId="6B0CC5C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29 984 861,33</w:t>
            </w:r>
          </w:p>
        </w:tc>
      </w:tr>
      <w:tr w:rsidR="006E12CF" w:rsidRPr="006E12CF" w14:paraId="1CE27E19" w14:textId="77777777" w:rsidTr="00EA2453">
        <w:tc>
          <w:tcPr>
            <w:tcW w:w="0" w:type="auto"/>
            <w:vMerge/>
          </w:tcPr>
          <w:p w14:paraId="4996F95D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E94B70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3FFDBAE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99B93CE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082076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62AB6C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14.ХВС</w:t>
            </w:r>
            <w:proofErr w:type="gramEnd"/>
          </w:p>
          <w:p w14:paraId="5F572021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C788049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745 612,87</w:t>
            </w:r>
          </w:p>
        </w:tc>
        <w:tc>
          <w:tcPr>
            <w:tcW w:w="0" w:type="auto"/>
            <w:vMerge/>
          </w:tcPr>
          <w:p w14:paraId="25DE3262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3FA67A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1F03194A" w14:textId="77777777" w:rsidTr="00EA2453">
        <w:tc>
          <w:tcPr>
            <w:tcW w:w="0" w:type="auto"/>
            <w:vMerge/>
          </w:tcPr>
          <w:p w14:paraId="380C4E83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2CD1BA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176BA1E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12CED9CF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868390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71E8FA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14.ТС</w:t>
            </w:r>
            <w:proofErr w:type="gramEnd"/>
          </w:p>
          <w:p w14:paraId="4803AB7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FD5DC9B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11 638 407,61</w:t>
            </w:r>
          </w:p>
        </w:tc>
        <w:tc>
          <w:tcPr>
            <w:tcW w:w="0" w:type="auto"/>
            <w:vMerge/>
          </w:tcPr>
          <w:p w14:paraId="5A7D011F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A0E1CD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5B09C7F2" w14:textId="77777777" w:rsidTr="00EA2453">
        <w:tc>
          <w:tcPr>
            <w:tcW w:w="0" w:type="auto"/>
            <w:vMerge/>
          </w:tcPr>
          <w:p w14:paraId="54EDFEFA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5BA78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C3665F7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DF2ADF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208B28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2B597B2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14.ВО</w:t>
            </w:r>
            <w:proofErr w:type="gramEnd"/>
          </w:p>
          <w:p w14:paraId="7B895968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F37F180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770 282,46</w:t>
            </w:r>
          </w:p>
        </w:tc>
        <w:tc>
          <w:tcPr>
            <w:tcW w:w="0" w:type="auto"/>
            <w:vMerge/>
          </w:tcPr>
          <w:p w14:paraId="0038AC1F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2FD4F7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09CD8BEB" w14:textId="77777777" w:rsidTr="00EA2453">
        <w:tc>
          <w:tcPr>
            <w:tcW w:w="0" w:type="auto"/>
            <w:vMerge w:val="restart"/>
            <w:vAlign w:val="center"/>
          </w:tcPr>
          <w:p w14:paraId="21486A4F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2232B1E" w14:textId="77777777" w:rsidR="006E12CF" w:rsidRPr="006E12CF" w:rsidRDefault="006E12CF" w:rsidP="006E12CF">
            <w:pPr>
              <w:spacing w:after="0" w:line="240" w:lineRule="auto"/>
              <w:jc w:val="center"/>
            </w:pPr>
            <w:proofErr w:type="spellStart"/>
            <w:r w:rsidRPr="006E12CF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 пер., д.19-21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A3A169C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1822A20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996E41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CB937B8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17.ТС</w:t>
            </w:r>
            <w:proofErr w:type="gramEnd"/>
          </w:p>
          <w:p w14:paraId="489B873A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19F9FCE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5 884 618,83</w:t>
            </w:r>
          </w:p>
        </w:tc>
        <w:tc>
          <w:tcPr>
            <w:tcW w:w="0" w:type="auto"/>
            <w:vMerge w:val="restart"/>
            <w:vAlign w:val="center"/>
          </w:tcPr>
          <w:p w14:paraId="33C24C3F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6 774 788,06</w:t>
            </w:r>
          </w:p>
        </w:tc>
        <w:tc>
          <w:tcPr>
            <w:tcW w:w="0" w:type="auto"/>
            <w:vMerge/>
          </w:tcPr>
          <w:p w14:paraId="3FF3DF62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5E388679" w14:textId="77777777" w:rsidTr="00EA2453">
        <w:tc>
          <w:tcPr>
            <w:tcW w:w="0" w:type="auto"/>
            <w:vMerge/>
          </w:tcPr>
          <w:p w14:paraId="2D7D7DA1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49595D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2F61064" w14:textId="77777777" w:rsidR="006E12CF" w:rsidRPr="006E12CF" w:rsidRDefault="006E12CF" w:rsidP="006E12CF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4DF8A5F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ECC214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8254E33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2019-ИО2-П-</w:t>
            </w:r>
            <w:proofErr w:type="gramStart"/>
            <w:r w:rsidRPr="006E12CF">
              <w:rPr>
                <w:rFonts w:ascii="Times New Roman" w:eastAsia="Times New Roman" w:hAnsi="Times New Roman" w:cs="Times New Roman"/>
                <w:sz w:val="20"/>
              </w:rPr>
              <w:t>17.ВО</w:t>
            </w:r>
            <w:proofErr w:type="gramEnd"/>
          </w:p>
          <w:p w14:paraId="5A35D736" w14:textId="77777777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5E8E26E8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«ПСК-Реконструкция»</w:t>
            </w:r>
          </w:p>
        </w:tc>
        <w:tc>
          <w:tcPr>
            <w:tcW w:w="0" w:type="auto"/>
            <w:vAlign w:val="center"/>
          </w:tcPr>
          <w:p w14:paraId="0E776887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890 169,23</w:t>
            </w:r>
          </w:p>
        </w:tc>
        <w:tc>
          <w:tcPr>
            <w:tcW w:w="0" w:type="auto"/>
            <w:vMerge/>
          </w:tcPr>
          <w:p w14:paraId="15F1B92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58797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0CCF1C2F" w14:textId="77777777" w:rsidTr="00EA2453">
        <w:tc>
          <w:tcPr>
            <w:tcW w:w="0" w:type="auto"/>
            <w:vMerge w:val="restart"/>
            <w:vAlign w:val="center"/>
          </w:tcPr>
          <w:p w14:paraId="398BAB4C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E374632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Радищева ул., д.35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98CBFDB" w14:textId="77777777" w:rsidR="006E12CF" w:rsidRPr="006E12CF" w:rsidRDefault="006E12CF" w:rsidP="006E12C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57A930A4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0BBD5A1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0FF30FF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23-02-ГВС</w:t>
            </w:r>
          </w:p>
          <w:p w14:paraId="29076042" w14:textId="77777777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1B04919B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0" w:type="auto"/>
            <w:vAlign w:val="center"/>
          </w:tcPr>
          <w:p w14:paraId="1952A1AE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666 222,37</w:t>
            </w:r>
          </w:p>
        </w:tc>
        <w:tc>
          <w:tcPr>
            <w:tcW w:w="0" w:type="auto"/>
            <w:vMerge w:val="restart"/>
            <w:vAlign w:val="center"/>
          </w:tcPr>
          <w:p w14:paraId="121156CC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9 189 610,32</w:t>
            </w:r>
          </w:p>
        </w:tc>
        <w:tc>
          <w:tcPr>
            <w:tcW w:w="0" w:type="auto"/>
            <w:vMerge/>
          </w:tcPr>
          <w:p w14:paraId="3E3B87A2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6AC07929" w14:textId="77777777" w:rsidTr="00EA2453">
        <w:tc>
          <w:tcPr>
            <w:tcW w:w="0" w:type="auto"/>
            <w:vMerge/>
          </w:tcPr>
          <w:p w14:paraId="0078F1BF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DEE87B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4898417" w14:textId="77777777" w:rsidR="006E12CF" w:rsidRPr="006E12CF" w:rsidRDefault="006E12CF" w:rsidP="006E12C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A9D1748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7931672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0D105D4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23-02-ОВ</w:t>
            </w:r>
          </w:p>
          <w:p w14:paraId="4DD97DF1" w14:textId="77777777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2BC15DEB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0" w:type="auto"/>
            <w:vAlign w:val="center"/>
          </w:tcPr>
          <w:p w14:paraId="343CD24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6 785 307,38</w:t>
            </w:r>
          </w:p>
        </w:tc>
        <w:tc>
          <w:tcPr>
            <w:tcW w:w="0" w:type="auto"/>
            <w:vMerge/>
          </w:tcPr>
          <w:p w14:paraId="1C5B6900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D7E6DC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4169513A" w14:textId="77777777" w:rsidTr="00EA2453">
        <w:tc>
          <w:tcPr>
            <w:tcW w:w="0" w:type="auto"/>
            <w:vMerge/>
          </w:tcPr>
          <w:p w14:paraId="74F501D1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53ACA7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3137B15" w14:textId="77777777" w:rsidR="006E12CF" w:rsidRPr="006E12CF" w:rsidRDefault="006E12CF" w:rsidP="006E12C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D65843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A8DCC3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CDFEDC4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23-02-ХВС</w:t>
            </w:r>
          </w:p>
          <w:p w14:paraId="05B129E2" w14:textId="77777777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78A086FC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0" w:type="auto"/>
            <w:vAlign w:val="center"/>
          </w:tcPr>
          <w:p w14:paraId="4167611E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720 030,80</w:t>
            </w:r>
          </w:p>
        </w:tc>
        <w:tc>
          <w:tcPr>
            <w:tcW w:w="0" w:type="auto"/>
            <w:vMerge/>
          </w:tcPr>
          <w:p w14:paraId="3605813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3AA8C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202AFAB4" w14:textId="77777777" w:rsidTr="00EA2453">
        <w:tc>
          <w:tcPr>
            <w:tcW w:w="0" w:type="auto"/>
            <w:vMerge/>
          </w:tcPr>
          <w:p w14:paraId="005DF8BD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1C15E5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080C49D" w14:textId="77777777" w:rsidR="006E12CF" w:rsidRPr="006E12CF" w:rsidRDefault="006E12CF" w:rsidP="006E12C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27039BC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07B9B2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0FBDEB1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23-02-ВО</w:t>
            </w:r>
          </w:p>
          <w:p w14:paraId="499AF6A1" w14:textId="77777777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58F45F85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0" w:type="auto"/>
            <w:vAlign w:val="center"/>
          </w:tcPr>
          <w:p w14:paraId="320153C6" w14:textId="77777777" w:rsidR="006E12CF" w:rsidRPr="006E12CF" w:rsidRDefault="006E12CF" w:rsidP="006E12CF">
            <w:pPr>
              <w:spacing w:after="0" w:line="240" w:lineRule="auto"/>
              <w:jc w:val="center"/>
            </w:pPr>
            <w:r w:rsidRPr="006E12CF">
              <w:rPr>
                <w:rFonts w:ascii="Times New Roman" w:eastAsia="Times New Roman" w:hAnsi="Times New Roman" w:cs="Times New Roman"/>
                <w:sz w:val="20"/>
              </w:rPr>
              <w:t>1 018 049,77</w:t>
            </w:r>
          </w:p>
        </w:tc>
        <w:tc>
          <w:tcPr>
            <w:tcW w:w="0" w:type="auto"/>
            <w:vMerge/>
          </w:tcPr>
          <w:p w14:paraId="77F7A054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CEA8B4" w14:textId="77777777" w:rsidR="006E12CF" w:rsidRPr="006E12CF" w:rsidRDefault="006E12CF" w:rsidP="006E12CF">
            <w:pPr>
              <w:spacing w:before="120" w:after="0" w:line="240" w:lineRule="auto"/>
              <w:ind w:firstLine="584"/>
              <w:jc w:val="both"/>
            </w:pPr>
          </w:p>
        </w:tc>
      </w:tr>
      <w:tr w:rsidR="006E12CF" w:rsidRPr="006E12CF" w14:paraId="3F649ACE" w14:textId="77777777" w:rsidTr="006E12CF">
        <w:trPr>
          <w:cantSplit/>
          <w:trHeight w:val="588"/>
        </w:trPr>
        <w:tc>
          <w:tcPr>
            <w:tcW w:w="0" w:type="auto"/>
            <w:gridSpan w:val="6"/>
            <w:vAlign w:val="center"/>
          </w:tcPr>
          <w:p w14:paraId="2BE081DD" w14:textId="77777777" w:rsidR="006E12CF" w:rsidRPr="006E12CF" w:rsidRDefault="006E12CF" w:rsidP="006E12CF">
            <w:pPr>
              <w:spacing w:after="0" w:line="240" w:lineRule="auto"/>
              <w:jc w:val="center"/>
              <w:rPr>
                <w:b/>
              </w:rPr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EE2D725" w14:textId="77777777" w:rsidR="006E12CF" w:rsidRPr="006E12CF" w:rsidRDefault="006E12CF" w:rsidP="006E12CF">
            <w:pPr>
              <w:spacing w:after="0" w:line="240" w:lineRule="auto"/>
              <w:jc w:val="center"/>
              <w:rPr>
                <w:b/>
              </w:rPr>
            </w:pPr>
            <w:r w:rsidRPr="006E12CF">
              <w:rPr>
                <w:rFonts w:ascii="Times New Roman" w:eastAsia="Times New Roman" w:hAnsi="Times New Roman" w:cs="Times New Roman"/>
                <w:b/>
                <w:sz w:val="20"/>
              </w:rPr>
              <w:t>29 984 861,33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6E12CF" w14:paraId="4AF25CBC" w14:textId="77777777" w:rsidTr="00EA245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778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723A" w14:textId="77777777" w:rsidR="006E12CF" w:rsidRDefault="006E12C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0DA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F5A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E12CF" w14:paraId="75F2D754" w14:textId="77777777" w:rsidTr="00EA245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6F1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9FB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F040BD7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F5F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142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C3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23176CE8" w14:textId="77777777" w:rsidTr="00EA245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56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46C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216F826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8B3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FB50C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90DB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70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05C3F595" w14:textId="77777777" w:rsidTr="00EA245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BBB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9D70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29C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83F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B1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406C25D1" w14:textId="77777777" w:rsidTr="00EA245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3B8A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EAE9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4F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2FB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6852BB8" w14:textId="77777777" w:rsidTr="00EA245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AC9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197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DB1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8637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99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21A3A6C" w14:textId="77777777" w:rsidTr="00EA245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F80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EC20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8CE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8F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B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F62EBA5" w14:textId="77777777" w:rsidTr="00EA245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041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148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05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E504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45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28E7A807" w14:textId="77777777" w:rsidTr="00EA245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D3D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9B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FF0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66D5C3" w14:textId="2302CB4E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8A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7AB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2CF" w14:paraId="1AE0D95B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E697" w14:textId="77777777" w:rsidR="006E12CF" w:rsidRPr="00617241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04B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0D3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E8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BC3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E12CF" w14:paraId="6BA58D4C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00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0A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1E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97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2AF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AF121C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F2D89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416/Б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BA7D3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6E12CF">
        <w:rPr>
          <w:rFonts w:ascii="Times New Roman" w:hAnsi="Times New Roman"/>
          <w:bCs/>
          <w:sz w:val="24"/>
        </w:rPr>
        <w:t>3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A1182E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01B176A7" w:rsidR="0031545F" w:rsidRPr="002355EB" w:rsidRDefault="006E12CF" w:rsidP="00E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"Мастер </w:t>
            </w:r>
            <w:proofErr w:type="spellStart"/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515AD942" w:rsidR="0031545F" w:rsidRPr="002355EB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дом 10, литер А,                        info@m-roof.ru,               +7 (812) 449-40-70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D5B9BDE" w:rsidR="0031545F" w:rsidRPr="002355EB" w:rsidRDefault="006E12C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6D554C34" w14:textId="6391FE5B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2D7CE95" w14:textId="5B4C3150" w:rsidR="006E12CF" w:rsidRPr="002355EB" w:rsidRDefault="006E12C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A1182E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7D287DFB" w:rsidR="0031545F" w:rsidRPr="002355EB" w:rsidRDefault="006E12C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"Форсаж"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4168ACB4" w:rsidR="0031545F" w:rsidRPr="002355EB" w:rsidRDefault="006E12C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 xml:space="preserve">197343, Российская Федерация, г. Санкт-Петербург, </w:t>
            </w:r>
            <w:proofErr w:type="spellStart"/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14, корпус 1, квартира 823, forsagspb@gmail.com,        +7 (812) 492-65-42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31C15302" w:rsidR="0031545F" w:rsidRPr="002355EB" w:rsidRDefault="006E12C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  <w:tc>
          <w:tcPr>
            <w:tcW w:w="2551" w:type="dxa"/>
          </w:tcPr>
          <w:p w14:paraId="0DBDD004" w14:textId="713370A1" w:rsidR="0031545F" w:rsidRPr="002355EB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0E09C351" w:rsidR="0031545F" w:rsidRPr="002355EB" w:rsidRDefault="006E12C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0FA89E57" w:rsidR="0031545F" w:rsidRPr="002355EB" w:rsidRDefault="006E12C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43AEDBC0" w:rsidR="0031545F" w:rsidRPr="002355EB" w:rsidRDefault="006E12C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E12CF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E12C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E12C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E12CF" w:rsidRPr="006E12CF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46528BBD" w:rsidR="006E12CF" w:rsidRP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2501C11" w:rsidR="006E12CF" w:rsidRPr="006E12CF" w:rsidRDefault="006E12CF" w:rsidP="006E1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"Мастер </w:t>
            </w:r>
            <w:proofErr w:type="spellStart"/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A1182E" w14:paraId="0FA7B3C5" w14:textId="77777777" w:rsidTr="00A1182E">
        <w:trPr>
          <w:trHeight w:val="1974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E12CF" w:rsidRPr="00A1182E" w14:paraId="186E51B5" w14:textId="77777777" w:rsidTr="00A1182E">
        <w:trPr>
          <w:trHeight w:val="5087"/>
        </w:trPr>
        <w:tc>
          <w:tcPr>
            <w:tcW w:w="1003" w:type="pct"/>
            <w:shd w:val="clear" w:color="auto" w:fill="auto"/>
            <w:vAlign w:val="center"/>
          </w:tcPr>
          <w:p w14:paraId="2FA83C99" w14:textId="61270014" w:rsidR="006E12CF" w:rsidRPr="00A1182E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4297D9D" w14:textId="5FB2AF6E" w:rsidR="006E12CF" w:rsidRPr="00A1182E" w:rsidRDefault="006E12CF" w:rsidP="006E12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"Форсаж"</w:t>
            </w:r>
          </w:p>
        </w:tc>
        <w:tc>
          <w:tcPr>
            <w:tcW w:w="1486" w:type="pct"/>
          </w:tcPr>
          <w:p w14:paraId="26C4ED8B" w14:textId="62B652E2" w:rsidR="006E12CF" w:rsidRPr="00A1182E" w:rsidRDefault="006E12CF" w:rsidP="006E12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A1182E">
              <w:rPr>
                <w:rFonts w:ascii="Times New Roman" w:hAnsi="Times New Roman"/>
                <w:lang w:val="en-US" w:eastAsia="ru-RU"/>
              </w:rPr>
              <w:t>IV</w:t>
            </w:r>
            <w:r w:rsidRPr="00A1182E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A1182E">
              <w:rPr>
                <w:rFonts w:ascii="Times New Roman" w:hAnsi="Times New Roman"/>
                <w:lang w:val="en-US" w:eastAsia="ru-RU"/>
              </w:rPr>
              <w:t>XIV</w:t>
            </w:r>
            <w:r w:rsidRPr="00A1182E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986" w:type="pct"/>
          </w:tcPr>
          <w:p w14:paraId="07968F48" w14:textId="484E8871" w:rsidR="006E12CF" w:rsidRPr="00A1182E" w:rsidRDefault="006E12CF" w:rsidP="006E12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1182E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A1182E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36037534" w14:textId="77777777" w:rsidR="006E12CF" w:rsidRPr="00A1182E" w:rsidRDefault="006E12CF" w:rsidP="006E12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2EFEF75C" w:rsidR="006E12CF" w:rsidRPr="00A1182E" w:rsidRDefault="006E12CF" w:rsidP="006E12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A1182E">
        <w:trPr>
          <w:trHeight w:val="8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2CF" w:rsidRPr="00745B20" w14:paraId="77FDAE31" w14:textId="77777777" w:rsidTr="00FC372A">
        <w:trPr>
          <w:trHeight w:val="665"/>
        </w:trPr>
        <w:tc>
          <w:tcPr>
            <w:tcW w:w="1093" w:type="pct"/>
            <w:shd w:val="clear" w:color="auto" w:fill="auto"/>
            <w:vAlign w:val="center"/>
          </w:tcPr>
          <w:p w14:paraId="24161F23" w14:textId="0DA817F8" w:rsidR="006E12CF" w:rsidRPr="00745B20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05BCFAE" w:rsidR="006E12CF" w:rsidRPr="00745B20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"Мастер </w:t>
            </w:r>
            <w:proofErr w:type="spellStart"/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6E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5647335" w:rsidR="006E12CF" w:rsidRPr="00745B20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CF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0B5816" w14:paraId="3881C21D" w14:textId="77777777" w:rsidTr="006E12CF"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2CF" w:rsidRPr="000B5816" w14:paraId="57B297E4" w14:textId="77777777" w:rsidTr="006E12CF">
        <w:trPr>
          <w:trHeight w:val="633"/>
        </w:trPr>
        <w:tc>
          <w:tcPr>
            <w:tcW w:w="1093" w:type="pct"/>
            <w:shd w:val="clear" w:color="auto" w:fill="auto"/>
            <w:vAlign w:val="center"/>
          </w:tcPr>
          <w:p w14:paraId="6500B79D" w14:textId="3695F33C" w:rsidR="006E12CF" w:rsidRPr="000B5816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0B4C99F8" w:rsidR="006E12CF" w:rsidRPr="000B5816" w:rsidRDefault="006E12CF" w:rsidP="006E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"Форсаж"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7A00387F" w:rsidR="006E12CF" w:rsidRPr="000B5816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7813194570</w:t>
            </w:r>
          </w:p>
        </w:tc>
      </w:tr>
      <w:bookmarkEnd w:id="2"/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B8F6546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</w:t>
      </w:r>
      <w:r w:rsidR="006E12CF" w:rsidRPr="006E12CF">
        <w:rPr>
          <w:rFonts w:ascii="Times New Roman" w:eastAsia="Times New Roman" w:hAnsi="Times New Roman" w:cs="Times New Roman"/>
          <w:lang w:eastAsia="ru-RU"/>
        </w:rPr>
        <w:t xml:space="preserve">"Мастер </w:t>
      </w:r>
      <w:proofErr w:type="spellStart"/>
      <w:r w:rsidR="006E12CF" w:rsidRPr="006E12CF">
        <w:rPr>
          <w:rFonts w:ascii="Times New Roman" w:eastAsia="Times New Roman" w:hAnsi="Times New Roman" w:cs="Times New Roman"/>
          <w:lang w:eastAsia="ru-RU"/>
        </w:rPr>
        <w:t>Руф</w:t>
      </w:r>
      <w:proofErr w:type="spellEnd"/>
      <w:r w:rsidR="006E12CF" w:rsidRPr="006E12CF">
        <w:rPr>
          <w:rFonts w:ascii="Times New Roman" w:eastAsia="Times New Roman" w:hAnsi="Times New Roman" w:cs="Times New Roman"/>
          <w:lang w:eastAsia="ru-RU"/>
        </w:rPr>
        <w:t>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7190A1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6A51935" w14:textId="77777777" w:rsidR="00A1182E" w:rsidRPr="00745B20" w:rsidRDefault="00A1182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199BA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1DDA45A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F4BDD" w:rsidRPr="002355EB" w14:paraId="59F0E99A" w14:textId="77777777" w:rsidTr="00676A43">
        <w:tc>
          <w:tcPr>
            <w:tcW w:w="3149" w:type="dxa"/>
          </w:tcPr>
          <w:p w14:paraId="017D3825" w14:textId="22FC6E77" w:rsidR="00DF4BDD" w:rsidRPr="002355EB" w:rsidRDefault="00DF4BDD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3BDF9F4F" w14:textId="77777777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EF7890" w14:textId="784BF12C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201530DC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B581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224F16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16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600F3D"/>
    <w:rsid w:val="0064334A"/>
    <w:rsid w:val="00690D62"/>
    <w:rsid w:val="006E12CF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9F0474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cp:lastPrinted>2020-04-17T14:05:00Z</cp:lastPrinted>
  <dcterms:created xsi:type="dcterms:W3CDTF">2017-03-31T09:14:00Z</dcterms:created>
  <dcterms:modified xsi:type="dcterms:W3CDTF">2020-04-17T14:06:00Z</dcterms:modified>
</cp:coreProperties>
</file>