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E7D2A" w14:textId="77777777" w:rsidR="003F0DF4" w:rsidRDefault="00745B20" w:rsidP="003F0DF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F0DF4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521/Г/АППЗ</w:t>
      </w:r>
    </w:p>
    <w:p w14:paraId="60147332" w14:textId="77777777" w:rsidR="003F0DF4" w:rsidRDefault="003F0DF4" w:rsidP="003F0DF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B94352F" w14:textId="77777777" w:rsidR="003F0DF4" w:rsidRDefault="003F0DF4" w:rsidP="003F0DF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>
        <w:rPr>
          <w:rFonts w:ascii="Times New Roman" w:hAnsi="Times New Roman"/>
          <w:b/>
          <w:sz w:val="24"/>
        </w:rPr>
        <w:br/>
      </w:r>
      <w:r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4FC914C1" w:rsidR="00D61700" w:rsidRDefault="003F0DF4" w:rsidP="003F0DF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E02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0E4B4B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D543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F731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69E0494B" w:rsidR="00CA5554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1704796B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F0DF4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3298E67F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3F0DF4" w:rsidRPr="00E02EA9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</w:t>
      </w:r>
      <w:r w:rsidR="003F0DF4">
        <w:rPr>
          <w:rFonts w:ascii="Times New Roman" w:hAnsi="Times New Roman"/>
          <w:sz w:val="24"/>
        </w:rPr>
        <w:t>)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30D5635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F0DF4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3F0DF4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F0DF4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3F0DF4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F0DF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F0DF4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F0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521</w:t>
      </w:r>
      <w:r w:rsidR="003F0DF4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F0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3F0DF4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F0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C54450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F0DF4" w:rsidRPr="00C53D5D">
        <w:rPr>
          <w:rFonts w:ascii="Times New Roman" w:eastAsia="Calibri" w:hAnsi="Times New Roman" w:cs="Times New Roman"/>
          <w:color w:val="000000"/>
          <w:sz w:val="24"/>
          <w:szCs w:val="24"/>
        </w:rPr>
        <w:t>057270000012000320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086B67A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F0DF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F0DF4" w:rsidRPr="009E2716">
        <w:rPr>
          <w:rFonts w:ascii="Times New Roman" w:hAnsi="Times New Roman"/>
          <w:bCs/>
          <w:sz w:val="24"/>
        </w:rPr>
        <w:t xml:space="preserve"> час. </w:t>
      </w:r>
      <w:r w:rsidR="003F0DF4">
        <w:rPr>
          <w:rFonts w:ascii="Times New Roman" w:hAnsi="Times New Roman"/>
          <w:bCs/>
          <w:sz w:val="24"/>
        </w:rPr>
        <w:t>10</w:t>
      </w:r>
      <w:r w:rsidR="003F0DF4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1BF98B8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F0DF4" w:rsidRPr="00617045">
        <w:rPr>
          <w:rFonts w:ascii="Times New Roman" w:hAnsi="Times New Roman"/>
          <w:bCs/>
          <w:sz w:val="24"/>
        </w:rPr>
        <w:t>414 900,27 руб. (Четыреста четырнадцать тысяч девятьсот рублей 27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431"/>
        <w:gridCol w:w="461"/>
        <w:gridCol w:w="2945"/>
        <w:gridCol w:w="1510"/>
        <w:gridCol w:w="1535"/>
        <w:gridCol w:w="1802"/>
      </w:tblGrid>
      <w:tr w:rsidR="003F0DF4" w:rsidRPr="00C53D5D" w14:paraId="7478ECFC" w14:textId="77777777" w:rsidTr="003F0DF4">
        <w:trPr>
          <w:cantSplit/>
          <w:trHeight w:val="3017"/>
        </w:trPr>
        <w:tc>
          <w:tcPr>
            <w:tcW w:w="255" w:type="pct"/>
          </w:tcPr>
          <w:p w14:paraId="0D358869" w14:textId="77777777" w:rsidR="003F0DF4" w:rsidRPr="00C53D5D" w:rsidRDefault="003F0DF4" w:rsidP="00EB56CD">
            <w:pPr>
              <w:spacing w:after="0" w:line="240" w:lineRule="auto"/>
              <w:jc w:val="center"/>
            </w:pPr>
            <w:r w:rsidRPr="00C53D5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01" w:type="pct"/>
          </w:tcPr>
          <w:p w14:paraId="59BECCFB" w14:textId="77777777" w:rsidR="003F0DF4" w:rsidRPr="00C53D5D" w:rsidRDefault="003F0DF4" w:rsidP="00EB56CD">
            <w:pPr>
              <w:spacing w:after="0" w:line="240" w:lineRule="auto"/>
              <w:jc w:val="center"/>
            </w:pPr>
            <w:r w:rsidRPr="00C53D5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6" w:type="pct"/>
            <w:textDirection w:val="btLr"/>
          </w:tcPr>
          <w:p w14:paraId="07CA92CD" w14:textId="77777777" w:rsidR="003F0DF4" w:rsidRPr="00C53D5D" w:rsidRDefault="003F0DF4" w:rsidP="00EB56CD">
            <w:pPr>
              <w:spacing w:after="0" w:line="240" w:lineRule="auto"/>
              <w:ind w:left="113" w:right="113"/>
              <w:jc w:val="center"/>
            </w:pPr>
            <w:r w:rsidRPr="00C53D5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443" w:type="pct"/>
          </w:tcPr>
          <w:p w14:paraId="016E7F3E" w14:textId="77777777" w:rsidR="003F0DF4" w:rsidRPr="00C53D5D" w:rsidRDefault="003F0DF4" w:rsidP="00EB56CD">
            <w:pPr>
              <w:spacing w:after="0" w:line="240" w:lineRule="auto"/>
              <w:jc w:val="center"/>
            </w:pPr>
            <w:r w:rsidRPr="00C53D5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40" w:type="pct"/>
          </w:tcPr>
          <w:p w14:paraId="07142CEB" w14:textId="77777777" w:rsidR="003F0DF4" w:rsidRPr="00C53D5D" w:rsidRDefault="003F0DF4" w:rsidP="00EB56CD">
            <w:pPr>
              <w:spacing w:after="0" w:line="240" w:lineRule="auto"/>
              <w:jc w:val="center"/>
            </w:pPr>
            <w:r w:rsidRPr="00C53D5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52" w:type="pct"/>
          </w:tcPr>
          <w:p w14:paraId="2C0BDA1D" w14:textId="77777777" w:rsidR="003F0DF4" w:rsidRPr="00C53D5D" w:rsidRDefault="003F0DF4" w:rsidP="00EB56CD">
            <w:pPr>
              <w:spacing w:after="0" w:line="240" w:lineRule="auto"/>
              <w:jc w:val="center"/>
            </w:pPr>
            <w:r w:rsidRPr="00C53D5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C53D5D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C53D5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53D5D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C53D5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83" w:type="pct"/>
          </w:tcPr>
          <w:p w14:paraId="5DBB45FD" w14:textId="77777777" w:rsidR="003F0DF4" w:rsidRPr="00C53D5D" w:rsidRDefault="003F0DF4" w:rsidP="00EB56CD">
            <w:pPr>
              <w:spacing w:after="0" w:line="240" w:lineRule="auto"/>
              <w:jc w:val="center"/>
            </w:pPr>
            <w:r w:rsidRPr="00C53D5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F0DF4" w:rsidRPr="00C53D5D" w14:paraId="78C98553" w14:textId="77777777" w:rsidTr="003F0DF4">
        <w:tc>
          <w:tcPr>
            <w:tcW w:w="255" w:type="pct"/>
            <w:vAlign w:val="center"/>
          </w:tcPr>
          <w:p w14:paraId="5E28819F" w14:textId="77777777" w:rsidR="003F0DF4" w:rsidRPr="00C53D5D" w:rsidRDefault="003F0DF4" w:rsidP="00EB56CD">
            <w:pPr>
              <w:spacing w:after="0" w:line="240" w:lineRule="auto"/>
              <w:jc w:val="center"/>
            </w:pPr>
            <w:r w:rsidRPr="00C53D5D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01" w:type="pct"/>
            <w:vAlign w:val="center"/>
          </w:tcPr>
          <w:p w14:paraId="53019730" w14:textId="77777777" w:rsidR="003F0DF4" w:rsidRPr="00C53D5D" w:rsidRDefault="003F0DF4" w:rsidP="00EB56CD">
            <w:pPr>
              <w:spacing w:after="0" w:line="240" w:lineRule="auto"/>
              <w:jc w:val="center"/>
            </w:pPr>
            <w:r w:rsidRPr="00C53D5D">
              <w:rPr>
                <w:rFonts w:ascii="Times New Roman" w:eastAsia="Times New Roman" w:hAnsi="Times New Roman" w:cs="Times New Roman"/>
                <w:sz w:val="20"/>
              </w:rPr>
              <w:t>Дыбенко ул., д.11 корп. 2 литера А</w:t>
            </w:r>
          </w:p>
        </w:tc>
        <w:tc>
          <w:tcPr>
            <w:tcW w:w="226" w:type="pct"/>
            <w:textDirection w:val="btLr"/>
            <w:vAlign w:val="center"/>
          </w:tcPr>
          <w:p w14:paraId="7F11F1E3" w14:textId="77777777" w:rsidR="003F0DF4" w:rsidRPr="00C53D5D" w:rsidRDefault="003F0DF4" w:rsidP="00EB56CD">
            <w:pPr>
              <w:spacing w:after="0" w:line="240" w:lineRule="auto"/>
              <w:ind w:left="113" w:right="113"/>
              <w:jc w:val="center"/>
            </w:pPr>
            <w:r w:rsidRPr="00C53D5D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1443" w:type="pct"/>
            <w:vAlign w:val="center"/>
          </w:tcPr>
          <w:p w14:paraId="6E798F6B" w14:textId="77777777" w:rsidR="003F0DF4" w:rsidRPr="00C53D5D" w:rsidRDefault="003F0DF4" w:rsidP="00EB56CD">
            <w:pPr>
              <w:spacing w:after="0" w:line="240" w:lineRule="auto"/>
              <w:jc w:val="center"/>
            </w:pPr>
            <w:r w:rsidRPr="00C53D5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40" w:type="pct"/>
            <w:vAlign w:val="center"/>
          </w:tcPr>
          <w:p w14:paraId="487FE2BF" w14:textId="77777777" w:rsidR="003F0DF4" w:rsidRPr="00C53D5D" w:rsidRDefault="003F0DF4" w:rsidP="00EB56CD">
            <w:pPr>
              <w:spacing w:after="0" w:line="240" w:lineRule="auto"/>
              <w:jc w:val="center"/>
            </w:pPr>
            <w:r w:rsidRPr="00C53D5D">
              <w:rPr>
                <w:rFonts w:ascii="Times New Roman" w:eastAsia="Times New Roman" w:hAnsi="Times New Roman" w:cs="Times New Roman"/>
                <w:sz w:val="20"/>
              </w:rPr>
              <w:t>243 945,23</w:t>
            </w:r>
          </w:p>
        </w:tc>
        <w:tc>
          <w:tcPr>
            <w:tcW w:w="752" w:type="pct"/>
            <w:vAlign w:val="center"/>
          </w:tcPr>
          <w:p w14:paraId="6D2AA25C" w14:textId="77777777" w:rsidR="003F0DF4" w:rsidRPr="00C53D5D" w:rsidRDefault="003F0DF4" w:rsidP="00EB56CD">
            <w:pPr>
              <w:spacing w:after="0" w:line="240" w:lineRule="auto"/>
              <w:jc w:val="center"/>
            </w:pPr>
            <w:r w:rsidRPr="00C53D5D">
              <w:rPr>
                <w:rFonts w:ascii="Times New Roman" w:eastAsia="Times New Roman" w:hAnsi="Times New Roman" w:cs="Times New Roman"/>
                <w:sz w:val="20"/>
              </w:rPr>
              <w:t>243 945,23</w:t>
            </w:r>
          </w:p>
        </w:tc>
        <w:tc>
          <w:tcPr>
            <w:tcW w:w="883" w:type="pct"/>
            <w:vMerge w:val="restart"/>
            <w:vAlign w:val="center"/>
          </w:tcPr>
          <w:p w14:paraId="17A38F9F" w14:textId="77777777" w:rsidR="003F0DF4" w:rsidRPr="00C53D5D" w:rsidRDefault="003F0DF4" w:rsidP="00EB56CD">
            <w:pPr>
              <w:spacing w:after="0" w:line="240" w:lineRule="auto"/>
              <w:jc w:val="center"/>
            </w:pPr>
            <w:r w:rsidRPr="00C53D5D">
              <w:rPr>
                <w:rFonts w:ascii="Times New Roman" w:eastAsia="Times New Roman" w:hAnsi="Times New Roman" w:cs="Times New Roman"/>
                <w:sz w:val="20"/>
              </w:rPr>
              <w:t>414 900,27</w:t>
            </w:r>
          </w:p>
        </w:tc>
      </w:tr>
      <w:tr w:rsidR="003F0DF4" w:rsidRPr="00C53D5D" w14:paraId="51F77753" w14:textId="77777777" w:rsidTr="003F0DF4">
        <w:tc>
          <w:tcPr>
            <w:tcW w:w="255" w:type="pct"/>
            <w:vAlign w:val="center"/>
          </w:tcPr>
          <w:p w14:paraId="660CB4B1" w14:textId="77777777" w:rsidR="003F0DF4" w:rsidRPr="00C53D5D" w:rsidRDefault="003F0DF4" w:rsidP="00EB56CD">
            <w:pPr>
              <w:spacing w:after="0" w:line="240" w:lineRule="auto"/>
              <w:jc w:val="center"/>
            </w:pPr>
            <w:r w:rsidRPr="00C53D5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01" w:type="pct"/>
            <w:vAlign w:val="center"/>
          </w:tcPr>
          <w:p w14:paraId="107CC7BD" w14:textId="77777777" w:rsidR="003F0DF4" w:rsidRPr="00C53D5D" w:rsidRDefault="003F0DF4" w:rsidP="00EB56CD">
            <w:pPr>
              <w:spacing w:after="0" w:line="240" w:lineRule="auto"/>
              <w:jc w:val="center"/>
            </w:pPr>
            <w:r w:rsidRPr="00C53D5D">
              <w:rPr>
                <w:rFonts w:ascii="Times New Roman" w:eastAsia="Times New Roman" w:hAnsi="Times New Roman" w:cs="Times New Roman"/>
                <w:sz w:val="20"/>
              </w:rPr>
              <w:t>Космонавтов пр., д.50 корп. 3 литера А</w:t>
            </w:r>
          </w:p>
        </w:tc>
        <w:tc>
          <w:tcPr>
            <w:tcW w:w="226" w:type="pct"/>
            <w:textDirection w:val="btLr"/>
            <w:vAlign w:val="center"/>
          </w:tcPr>
          <w:p w14:paraId="1E07648B" w14:textId="77777777" w:rsidR="003F0DF4" w:rsidRPr="00C53D5D" w:rsidRDefault="003F0DF4" w:rsidP="00EB56CD">
            <w:pPr>
              <w:spacing w:after="0" w:line="240" w:lineRule="auto"/>
              <w:ind w:left="113" w:right="113"/>
              <w:jc w:val="center"/>
            </w:pPr>
            <w:r w:rsidRPr="00C53D5D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</w:tc>
        <w:tc>
          <w:tcPr>
            <w:tcW w:w="1443" w:type="pct"/>
            <w:vAlign w:val="center"/>
          </w:tcPr>
          <w:p w14:paraId="1CA8FBE5" w14:textId="77777777" w:rsidR="003F0DF4" w:rsidRPr="00C53D5D" w:rsidRDefault="003F0DF4" w:rsidP="00EB56CD">
            <w:pPr>
              <w:spacing w:after="0" w:line="240" w:lineRule="auto"/>
              <w:jc w:val="center"/>
            </w:pPr>
            <w:r w:rsidRPr="00C53D5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40" w:type="pct"/>
            <w:vAlign w:val="center"/>
          </w:tcPr>
          <w:p w14:paraId="19D43A0A" w14:textId="77777777" w:rsidR="003F0DF4" w:rsidRPr="00C53D5D" w:rsidRDefault="003F0DF4" w:rsidP="00EB56CD">
            <w:pPr>
              <w:spacing w:after="0" w:line="240" w:lineRule="auto"/>
              <w:jc w:val="center"/>
            </w:pPr>
            <w:r w:rsidRPr="00C53D5D">
              <w:rPr>
                <w:rFonts w:ascii="Times New Roman" w:eastAsia="Times New Roman" w:hAnsi="Times New Roman" w:cs="Times New Roman"/>
                <w:sz w:val="20"/>
              </w:rPr>
              <w:t>170 955,04</w:t>
            </w:r>
          </w:p>
        </w:tc>
        <w:tc>
          <w:tcPr>
            <w:tcW w:w="752" w:type="pct"/>
            <w:vAlign w:val="center"/>
          </w:tcPr>
          <w:p w14:paraId="7DC34DCC" w14:textId="77777777" w:rsidR="003F0DF4" w:rsidRPr="00C53D5D" w:rsidRDefault="003F0DF4" w:rsidP="00EB56CD">
            <w:pPr>
              <w:spacing w:after="0" w:line="240" w:lineRule="auto"/>
              <w:jc w:val="center"/>
            </w:pPr>
            <w:r w:rsidRPr="00C53D5D">
              <w:rPr>
                <w:rFonts w:ascii="Times New Roman" w:eastAsia="Times New Roman" w:hAnsi="Times New Roman" w:cs="Times New Roman"/>
                <w:sz w:val="20"/>
              </w:rPr>
              <w:t>170 955,04</w:t>
            </w:r>
          </w:p>
        </w:tc>
        <w:tc>
          <w:tcPr>
            <w:tcW w:w="883" w:type="pct"/>
            <w:vMerge/>
            <w:vAlign w:val="center"/>
          </w:tcPr>
          <w:p w14:paraId="488C85D7" w14:textId="77777777" w:rsidR="003F0DF4" w:rsidRPr="00C53D5D" w:rsidRDefault="003F0DF4" w:rsidP="00EB56CD">
            <w:pPr>
              <w:spacing w:after="0" w:line="240" w:lineRule="auto"/>
              <w:jc w:val="center"/>
            </w:pPr>
          </w:p>
        </w:tc>
      </w:tr>
      <w:tr w:rsidR="003F0DF4" w:rsidRPr="00C53D5D" w14:paraId="1BDA717B" w14:textId="77777777" w:rsidTr="003F0DF4">
        <w:tc>
          <w:tcPr>
            <w:tcW w:w="4117" w:type="pct"/>
            <w:gridSpan w:val="6"/>
            <w:vAlign w:val="center"/>
          </w:tcPr>
          <w:p w14:paraId="1DA98C69" w14:textId="77777777" w:rsidR="003F0DF4" w:rsidRPr="00C53D5D" w:rsidRDefault="003F0DF4" w:rsidP="00EB56CD">
            <w:pPr>
              <w:spacing w:after="0" w:line="240" w:lineRule="auto"/>
              <w:jc w:val="center"/>
              <w:rPr>
                <w:b/>
              </w:rPr>
            </w:pPr>
            <w:r w:rsidRPr="00C53D5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83" w:type="pct"/>
            <w:vAlign w:val="center"/>
          </w:tcPr>
          <w:p w14:paraId="0C7C6925" w14:textId="77777777" w:rsidR="003F0DF4" w:rsidRPr="00C53D5D" w:rsidRDefault="003F0DF4" w:rsidP="00EB56CD">
            <w:pPr>
              <w:spacing w:after="0" w:line="240" w:lineRule="auto"/>
              <w:jc w:val="center"/>
              <w:rPr>
                <w:b/>
              </w:rPr>
            </w:pPr>
            <w:r w:rsidRPr="00C53D5D">
              <w:rPr>
                <w:rFonts w:ascii="Times New Roman" w:eastAsia="Times New Roman" w:hAnsi="Times New Roman" w:cs="Times New Roman"/>
                <w:b/>
                <w:sz w:val="20"/>
              </w:rPr>
              <w:t>414 900,27</w:t>
            </w:r>
          </w:p>
        </w:tc>
      </w:tr>
    </w:tbl>
    <w:p w14:paraId="367E88AB" w14:textId="77777777" w:rsidR="0036193F" w:rsidRDefault="0036193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3F0DF4" w:rsidRPr="00A905FB" w14:paraId="00092F91" w14:textId="77777777" w:rsidTr="003F0DF4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228C4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2D545" w14:textId="77777777" w:rsidR="003F0DF4" w:rsidRPr="00A905FB" w:rsidRDefault="003F0DF4" w:rsidP="00EB56C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CB1C0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BEBFE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F0DF4" w:rsidRPr="00A905FB" w14:paraId="36CEA4D9" w14:textId="77777777" w:rsidTr="003F0DF4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27B4E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150ED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1BA89CF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5B1D2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3CD83" w14:textId="77777777" w:rsidR="003F0DF4" w:rsidRPr="00A905FB" w:rsidRDefault="003F0DF4" w:rsidP="00EB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D6C2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0DF4" w:rsidRPr="00A905FB" w14:paraId="5863B21F" w14:textId="77777777" w:rsidTr="003F0DF4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6E08A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0E174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945F862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687E4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EA809D3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DAEE1" w14:textId="77777777" w:rsidR="003F0DF4" w:rsidRPr="00A905FB" w:rsidRDefault="003F0DF4" w:rsidP="00EB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D5AA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F0DF4" w:rsidRPr="00A905FB" w14:paraId="321C3617" w14:textId="77777777" w:rsidTr="003F0DF4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54787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5A79C" w14:textId="77777777" w:rsidR="003F0DF4" w:rsidRPr="00A905FB" w:rsidRDefault="003F0DF4" w:rsidP="00EB56CD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BF3E7" w14:textId="77777777" w:rsidR="003F0DF4" w:rsidRPr="00A905FB" w:rsidRDefault="003F0DF4" w:rsidP="00EB56CD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88B6E" w14:textId="77777777" w:rsidR="003F0DF4" w:rsidRPr="00A905FB" w:rsidRDefault="003F0DF4" w:rsidP="00EB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E2BD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DF4" w:rsidRPr="00A905FB" w14:paraId="66362953" w14:textId="77777777" w:rsidTr="003F0DF4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3EA7E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D151" w14:textId="77777777" w:rsidR="003F0DF4" w:rsidRPr="00A905FB" w:rsidRDefault="003F0DF4" w:rsidP="00EB56CD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5FFD8" w14:textId="77777777" w:rsidR="003F0DF4" w:rsidRPr="00A905FB" w:rsidRDefault="003F0DF4" w:rsidP="00EB56CD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DF21" w14:textId="77777777" w:rsidR="003F0DF4" w:rsidRPr="00A905FB" w:rsidRDefault="003F0DF4" w:rsidP="00EB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0D0C6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DF4" w:rsidRPr="00A905FB" w14:paraId="604C20CC" w14:textId="77777777" w:rsidTr="003F0DF4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C367C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30B04" w14:textId="77777777" w:rsidR="003F0DF4" w:rsidRPr="00A905FB" w:rsidRDefault="003F0DF4" w:rsidP="00EB56CD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A555F" w14:textId="77777777" w:rsidR="003F0DF4" w:rsidRPr="00A905FB" w:rsidRDefault="003F0DF4" w:rsidP="00EB56CD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9EAD7" w14:textId="77777777" w:rsidR="003F0DF4" w:rsidRPr="00A905FB" w:rsidRDefault="003F0DF4" w:rsidP="00EB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FEF7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DF4" w:rsidRPr="00A905FB" w14:paraId="79035BC9" w14:textId="77777777" w:rsidTr="003F0DF4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30E7E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F68E" w14:textId="77777777" w:rsidR="003F0DF4" w:rsidRPr="00A905FB" w:rsidRDefault="003F0DF4" w:rsidP="00EB56C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265F3" w14:textId="77777777" w:rsidR="003F0DF4" w:rsidRPr="00A905FB" w:rsidRDefault="003F0DF4" w:rsidP="00EB56C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F63D" w14:textId="77777777" w:rsidR="003F0DF4" w:rsidRPr="00A905FB" w:rsidRDefault="003F0DF4" w:rsidP="00EB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C6FA2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DF4" w:rsidRPr="00A905FB" w14:paraId="19E66A80" w14:textId="77777777" w:rsidTr="003F0DF4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5283B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51CCD" w14:textId="77777777" w:rsidR="003F0DF4" w:rsidRPr="00A905FB" w:rsidRDefault="003F0DF4" w:rsidP="00EB56C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EB53E" w14:textId="77777777" w:rsidR="003F0DF4" w:rsidRPr="00A905FB" w:rsidRDefault="003F0DF4" w:rsidP="00EB56C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C0462" w14:textId="77777777" w:rsidR="003F0DF4" w:rsidRPr="00A905FB" w:rsidRDefault="003F0DF4" w:rsidP="00EB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FCFE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DF4" w:rsidRPr="00A905FB" w14:paraId="594D1DB4" w14:textId="77777777" w:rsidTr="003F0DF4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07C41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9597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A2BE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5BE012F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175A" w14:textId="77777777" w:rsidR="003F0DF4" w:rsidRPr="00A905FB" w:rsidRDefault="003F0DF4" w:rsidP="00EB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CC922" w14:textId="77777777" w:rsidR="003F0DF4" w:rsidRPr="00A905FB" w:rsidRDefault="003F0DF4" w:rsidP="00EB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0DF4" w:rsidRPr="00A905FB" w14:paraId="1B229D46" w14:textId="77777777" w:rsidTr="003F0DF4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61FF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6B27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5FDA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532203C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892B" w14:textId="77777777" w:rsidR="003F0DF4" w:rsidRPr="00A905FB" w:rsidRDefault="003F0DF4" w:rsidP="00EB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1BA1" w14:textId="77777777" w:rsidR="003F0DF4" w:rsidRPr="00A905FB" w:rsidRDefault="003F0DF4" w:rsidP="00EB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0DF4" w:rsidRPr="00A905FB" w14:paraId="6AC796A0" w14:textId="77777777" w:rsidTr="003F0DF4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8393C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86C1D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89303" w14:textId="77777777" w:rsidR="003F0DF4" w:rsidRPr="00A905FB" w:rsidRDefault="003F0DF4" w:rsidP="00EB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CB4F" w14:textId="77777777" w:rsidR="003F0DF4" w:rsidRPr="00A905FB" w:rsidRDefault="003F0DF4" w:rsidP="00EB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05AC8" w14:textId="77777777" w:rsidR="003F0DF4" w:rsidRPr="00A905FB" w:rsidRDefault="003F0DF4" w:rsidP="00EB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E20FFA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F0DF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5036A15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B5E02A5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F0DF4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3F0DF4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F0DF4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3F0DF4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F0DF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F0DF4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F0D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0DF4">
        <w:rPr>
          <w:rFonts w:ascii="Times New Roman" w:eastAsia="Times New Roman" w:hAnsi="Times New Roman" w:cs="Times New Roman"/>
          <w:sz w:val="24"/>
          <w:szCs w:val="24"/>
          <w:lang w:eastAsia="ru-RU"/>
        </w:rPr>
        <w:t>521</w:t>
      </w:r>
      <w:r w:rsidR="003F0DF4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F0D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F0DF4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F0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18DD8AE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F0DF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F0DF4" w:rsidRPr="009E2716">
        <w:rPr>
          <w:rFonts w:ascii="Times New Roman" w:hAnsi="Times New Roman"/>
          <w:bCs/>
          <w:sz w:val="24"/>
        </w:rPr>
        <w:t xml:space="preserve"> час. </w:t>
      </w:r>
      <w:r w:rsidR="003F0DF4">
        <w:rPr>
          <w:rFonts w:ascii="Times New Roman" w:hAnsi="Times New Roman"/>
          <w:bCs/>
          <w:sz w:val="24"/>
        </w:rPr>
        <w:t>1</w:t>
      </w:r>
      <w:r w:rsidR="003F0DF4" w:rsidRPr="009E2716">
        <w:rPr>
          <w:rFonts w:ascii="Times New Roman" w:hAnsi="Times New Roman"/>
          <w:bCs/>
          <w:sz w:val="24"/>
        </w:rPr>
        <w:t>0 мин</w:t>
      </w:r>
      <w:r w:rsidR="003F0DF4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3F0DF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3F0DF4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0DF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3F0DF4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F0DF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6F731B">
        <w:trPr>
          <w:trHeight w:val="245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F0DF4" w:rsidRPr="002355EB" w14:paraId="3EF25BCB" w14:textId="77777777" w:rsidTr="00B2364C">
        <w:trPr>
          <w:trHeight w:val="3472"/>
        </w:trPr>
        <w:tc>
          <w:tcPr>
            <w:tcW w:w="851" w:type="dxa"/>
            <w:shd w:val="clear" w:color="auto" w:fill="auto"/>
            <w:vAlign w:val="center"/>
          </w:tcPr>
          <w:p w14:paraId="2C11BF29" w14:textId="5CECFBBE" w:rsidR="003F0DF4" w:rsidRPr="002355EB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6970B5" w14:textId="77777777" w:rsidR="003F0DF4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3FDF62DC" w14:textId="2715AD91" w:rsidR="003F0DF4" w:rsidRPr="002355EB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ТН-ГРУПП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D96C" w14:textId="77777777" w:rsidR="003F0DF4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196105,  </w:t>
            </w:r>
          </w:p>
          <w:p w14:paraId="1D2CE651" w14:textId="77777777" w:rsidR="003F0DF4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7E05907" w14:textId="5E8C8259" w:rsidR="003F0DF4" w:rsidRPr="002355EB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Свеаборгская</w:t>
            </w:r>
            <w:proofErr w:type="spellEnd"/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25, литер А, помещение 4Н,       info@tn-grupp.ru,                8 (812) 603-48-62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4DFFE046" w:rsidR="003F0DF4" w:rsidRPr="002355EB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7810455979</w:t>
            </w:r>
          </w:p>
        </w:tc>
        <w:tc>
          <w:tcPr>
            <w:tcW w:w="2409" w:type="dxa"/>
          </w:tcPr>
          <w:p w14:paraId="32D6404E" w14:textId="77777777" w:rsidR="003F0DF4" w:rsidRPr="00A905FB" w:rsidRDefault="003F0DF4" w:rsidP="003F0DF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06DB917" w14:textId="77777777" w:rsidR="003F0DF4" w:rsidRPr="00A905FB" w:rsidRDefault="003F0DF4" w:rsidP="003F0DF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C628F81" w14:textId="77777777" w:rsidR="003F0DF4" w:rsidRPr="00A905FB" w:rsidRDefault="003F0DF4" w:rsidP="003F0DF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54C358AB" w:rsidR="003F0DF4" w:rsidRPr="002355EB" w:rsidRDefault="003F0DF4" w:rsidP="003F0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F0DF4" w:rsidRPr="002355EB" w14:paraId="1DF84854" w14:textId="77777777" w:rsidTr="00B2364C">
        <w:trPr>
          <w:trHeight w:val="3594"/>
        </w:trPr>
        <w:tc>
          <w:tcPr>
            <w:tcW w:w="851" w:type="dxa"/>
            <w:shd w:val="clear" w:color="auto" w:fill="auto"/>
            <w:vAlign w:val="center"/>
          </w:tcPr>
          <w:p w14:paraId="029CE277" w14:textId="3331882D" w:rsidR="003F0DF4" w:rsidRPr="002355EB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150283A1" w:rsidR="003F0DF4" w:rsidRPr="002355EB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Техно-Дом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7BBB" w14:textId="77777777" w:rsidR="003F0DF4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198035, </w:t>
            </w:r>
          </w:p>
          <w:p w14:paraId="55C66869" w14:textId="77777777" w:rsidR="003F0DF4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CC27ADB" w14:textId="37A055D1" w:rsidR="003F0DF4" w:rsidRPr="002355EB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наб.реки</w:t>
            </w:r>
            <w:proofErr w:type="spellEnd"/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Екатерингофки</w:t>
            </w:r>
            <w:proofErr w:type="spellEnd"/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, д. 25, корп. 3, литер Ж,            td-01@mail.ru,                  8-812-6778990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7F2A4DA6" w:rsidR="003F0DF4" w:rsidRPr="002355EB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7805217802</w:t>
            </w:r>
          </w:p>
        </w:tc>
        <w:tc>
          <w:tcPr>
            <w:tcW w:w="2409" w:type="dxa"/>
          </w:tcPr>
          <w:p w14:paraId="1B15BA4A" w14:textId="77777777" w:rsidR="003F0DF4" w:rsidRPr="00A905FB" w:rsidRDefault="003F0DF4" w:rsidP="003F0DF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B986A5F" w14:textId="77777777" w:rsidR="003F0DF4" w:rsidRPr="00A905FB" w:rsidRDefault="003F0DF4" w:rsidP="003F0DF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1358EEA" w14:textId="77777777" w:rsidR="003F0DF4" w:rsidRPr="00A905FB" w:rsidRDefault="003F0DF4" w:rsidP="003F0DF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4EB856A9" w:rsidR="003F0DF4" w:rsidRPr="002355EB" w:rsidRDefault="003F0DF4" w:rsidP="003F0DF4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264C08">
        <w:trPr>
          <w:trHeight w:val="118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F0DF4" w:rsidRPr="00745B20" w14:paraId="027776E9" w14:textId="77777777" w:rsidTr="00264C08">
        <w:trPr>
          <w:trHeight w:val="834"/>
        </w:trPr>
        <w:tc>
          <w:tcPr>
            <w:tcW w:w="2045" w:type="dxa"/>
            <w:shd w:val="clear" w:color="auto" w:fill="auto"/>
            <w:vAlign w:val="center"/>
          </w:tcPr>
          <w:p w14:paraId="209026D8" w14:textId="275E900A" w:rsidR="003F0DF4" w:rsidRPr="00745B20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93462FA" w:rsidR="003F0DF4" w:rsidRPr="00745B20" w:rsidRDefault="003F0DF4" w:rsidP="003F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Техно-Дом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05"/>
        <w:gridCol w:w="3859"/>
        <w:gridCol w:w="2242"/>
      </w:tblGrid>
      <w:tr w:rsidR="009B4E91" w:rsidRPr="0015084A" w14:paraId="0FA7B3C5" w14:textId="77777777" w:rsidTr="00EB4561">
        <w:trPr>
          <w:trHeight w:val="2534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15084A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Регистрационный</w:t>
            </w:r>
            <w:r w:rsidR="009207C7" w:rsidRPr="00150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0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9207C7" w:rsidRPr="00150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0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15084A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0E32CD1C" w14:textId="77777777" w:rsidR="009B4E91" w:rsidRPr="0015084A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099" w:type="pct"/>
            <w:vAlign w:val="center"/>
          </w:tcPr>
          <w:p w14:paraId="4DF373A1" w14:textId="77777777" w:rsidR="009B4E91" w:rsidRPr="0015084A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</w:tr>
      <w:tr w:rsidR="003F0DF4" w:rsidRPr="0015084A" w14:paraId="49767EAA" w14:textId="77777777" w:rsidTr="0015084A">
        <w:trPr>
          <w:trHeight w:val="4525"/>
        </w:trPr>
        <w:tc>
          <w:tcPr>
            <w:tcW w:w="928" w:type="pct"/>
            <w:shd w:val="clear" w:color="auto" w:fill="auto"/>
            <w:vAlign w:val="center"/>
          </w:tcPr>
          <w:p w14:paraId="6BDE95B9" w14:textId="02D60919" w:rsidR="003F0DF4" w:rsidRPr="0015084A" w:rsidRDefault="003F0DF4" w:rsidP="003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71B763A" w14:textId="77777777" w:rsidR="003F0DF4" w:rsidRPr="0015084A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</w:p>
          <w:p w14:paraId="5522BBFD" w14:textId="53936670" w:rsidR="003F0DF4" w:rsidRPr="0015084A" w:rsidRDefault="003F0DF4" w:rsidP="003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«ТН-ГРУПП»</w:t>
            </w:r>
          </w:p>
        </w:tc>
        <w:tc>
          <w:tcPr>
            <w:tcW w:w="1892" w:type="pct"/>
            <w:shd w:val="clear" w:color="auto" w:fill="auto"/>
          </w:tcPr>
          <w:p w14:paraId="2DF12F1C" w14:textId="77777777" w:rsidR="0015084A" w:rsidRPr="0015084A" w:rsidRDefault="0015084A" w:rsidP="00150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84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145 подпунктом а)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и пунктом 2 подпунктом а) раздела </w:t>
            </w:r>
            <w:r w:rsidRPr="0015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5084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 об электронном аукционе, заявка на участие в электронном аукционе должна содержать: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лица.</w:t>
            </w:r>
          </w:p>
          <w:p w14:paraId="18A904A4" w14:textId="77777777" w:rsidR="0015084A" w:rsidRPr="0015084A" w:rsidRDefault="0015084A" w:rsidP="00150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84A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электронного аукциона ООО «ТН-ГРУПП», в соответствии с заявкой по рекомендуемой Форме 1 «ЗАЯВКА НА УЧАСТИЕ В ЭЛЕКТРОННОМ АУКЦИОНЕ», изучив условия документации об электронном аукционе, принимает установленные в ней требования и гарантирует достоверность представленных данных и сведений в составе заявки. В пунктах 7 и 8 представленной заявки по рекомендуемой Форме 1 отсутствуют указания на наличие членов коллегиального исполнительного органа и единоличного исполнительного органа. </w:t>
            </w:r>
          </w:p>
          <w:p w14:paraId="2723B549" w14:textId="77777777" w:rsidR="0015084A" w:rsidRPr="0015084A" w:rsidRDefault="0015084A" w:rsidP="00150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84A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представленным Уставом Общества с ограниченной ответственностью</w:t>
            </w:r>
            <w:r w:rsidRPr="001508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«ТН-ГРУПП» от 12.04.2019г. (ГРН 9197847308056), коллегиальный исполнительный орган не предусмотрен, а единоличный исполнительный орган – </w:t>
            </w:r>
            <w:r w:rsidRPr="00150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предусмотрен. Таким органом является Генеральный Директор Общества. Согласно представленной Выписки из Единого государственного реестра юридических лиц от 07.05.2020г. № ЮЭ9965-20-52099680, данным лицом, а именно генеральным директором, является Ш.А.Д.</w:t>
            </w:r>
          </w:p>
          <w:p w14:paraId="1FEE83B8" w14:textId="3F6048C2" w:rsidR="0015084A" w:rsidRPr="0015084A" w:rsidRDefault="0015084A" w:rsidP="00150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84A">
              <w:rPr>
                <w:rFonts w:ascii="Times New Roman" w:hAnsi="Times New Roman" w:cs="Times New Roman"/>
                <w:sz w:val="20"/>
                <w:szCs w:val="20"/>
              </w:rPr>
              <w:t>Таким образом, сведения, содержащиеся в уставе и Выписке из Единого государственного реестра юридических лиц, противоречат сведениям в представленной заявке по рекомендуемой Форме 1</w:t>
            </w:r>
            <w:r w:rsidR="002C0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84A">
              <w:rPr>
                <w:rFonts w:ascii="Times New Roman" w:hAnsi="Times New Roman" w:cs="Times New Roman"/>
                <w:sz w:val="20"/>
                <w:szCs w:val="20"/>
              </w:rPr>
              <w:t xml:space="preserve">и допускают двусмысленное толкование, нарушая требования пункта 6 раздела </w:t>
            </w:r>
            <w:r w:rsidRPr="0015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5084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 об электронном аукционе.</w:t>
            </w:r>
          </w:p>
          <w:p w14:paraId="3092B466" w14:textId="5CB4A758" w:rsidR="003F0DF4" w:rsidRPr="0015084A" w:rsidRDefault="003F0DF4" w:rsidP="00150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14:paraId="2AA8CDFB" w14:textId="1AF0A7CB" w:rsidR="0015084A" w:rsidRPr="0015084A" w:rsidRDefault="0015084A" w:rsidP="00150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Подпункт б) и в</w:t>
            </w:r>
            <w:r w:rsidRPr="0015084A">
              <w:rPr>
                <w:rFonts w:ascii="Times New Roman" w:hAnsi="Times New Roman" w:cs="Times New Roman"/>
                <w:sz w:val="20"/>
                <w:szCs w:val="20"/>
              </w:rPr>
              <w:t>) пункта 6 раздела VI документации об электронном аукционе</w:t>
            </w:r>
          </w:p>
          <w:p w14:paraId="28F2CFBB" w14:textId="77777777" w:rsidR="0015084A" w:rsidRPr="0015084A" w:rsidRDefault="0015084A" w:rsidP="00150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8C411" w14:textId="7E26238B" w:rsidR="003F0DF4" w:rsidRPr="0015084A" w:rsidRDefault="0015084A" w:rsidP="00150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Подпункт б) и в</w:t>
            </w:r>
            <w:r w:rsidRPr="0015084A">
              <w:rPr>
                <w:rFonts w:ascii="Times New Roman" w:hAnsi="Times New Roman" w:cs="Times New Roman"/>
                <w:sz w:val="20"/>
                <w:szCs w:val="20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15084A" w14:paraId="65C8D1F5" w14:textId="77777777" w:rsidTr="00AA3D73">
        <w:trPr>
          <w:trHeight w:val="54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15084A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150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2F6F45">
        <w:trPr>
          <w:trHeight w:val="1439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DF4" w:rsidRPr="00745B20" w14:paraId="77FDAE31" w14:textId="77777777" w:rsidTr="002F6F45">
        <w:trPr>
          <w:trHeight w:val="1022"/>
        </w:trPr>
        <w:tc>
          <w:tcPr>
            <w:tcW w:w="1093" w:type="pct"/>
            <w:shd w:val="clear" w:color="auto" w:fill="auto"/>
            <w:vAlign w:val="center"/>
          </w:tcPr>
          <w:p w14:paraId="24161F23" w14:textId="4C2DB405" w:rsidR="003F0DF4" w:rsidRPr="00745B20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C972644" w14:textId="77777777" w:rsidR="003F0DF4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</w:p>
          <w:p w14:paraId="7FB53CD4" w14:textId="3022A816" w:rsidR="003F0DF4" w:rsidRPr="00745B20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Техно-Дом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5E4237F" w:rsidR="003F0DF4" w:rsidRPr="00745B20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7805217802</w:t>
            </w:r>
          </w:p>
        </w:tc>
      </w:tr>
    </w:tbl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745B20" w14:paraId="3881C21D" w14:textId="77777777" w:rsidTr="002F6F45">
        <w:trPr>
          <w:trHeight w:val="123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DF4" w:rsidRPr="00745B20" w14:paraId="745B6768" w14:textId="77777777" w:rsidTr="0015084A">
        <w:trPr>
          <w:trHeight w:val="557"/>
        </w:trPr>
        <w:tc>
          <w:tcPr>
            <w:tcW w:w="1093" w:type="pct"/>
            <w:shd w:val="clear" w:color="auto" w:fill="auto"/>
            <w:vAlign w:val="center"/>
          </w:tcPr>
          <w:p w14:paraId="6F47DB6F" w14:textId="2A233F1D" w:rsidR="003F0DF4" w:rsidRPr="00745B20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9CD975C" w14:textId="77777777" w:rsidR="003F0DF4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32BA325A" w14:textId="7F346AC7" w:rsidR="003F0DF4" w:rsidRPr="00745B20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ТН-ГРУПП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250DD48E" w:rsidR="003F0DF4" w:rsidRPr="00745B20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7810455979</w:t>
            </w:r>
          </w:p>
        </w:tc>
      </w:tr>
    </w:tbl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3FCD360C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</w:t>
      </w:r>
      <w:r w:rsidR="00F50673" w:rsidRPr="007D0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 «</w:t>
      </w:r>
      <w:r w:rsidR="003F0DF4" w:rsidRPr="007D02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Техно-Дом</w:t>
      </w:r>
      <w:r w:rsidR="00F50673" w:rsidRPr="007D02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D0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_GoBack"/>
      <w:bookmarkEnd w:id="2"/>
    </w:p>
    <w:p w14:paraId="544A3000" w14:textId="0BA52A2A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4F52CB" w14:textId="77777777" w:rsidR="0015084A" w:rsidRDefault="0015084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2A51C9F" w14:textId="1E7AB507" w:rsidR="005E2EC6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7F7E9E" w14:textId="77777777" w:rsidR="0015084A" w:rsidRDefault="0015084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B7E1889" w14:textId="1528C8C5" w:rsidR="00AA3D73" w:rsidRDefault="00AA3D7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2DC85C1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F0DF4" w:rsidRPr="00C53D5D">
        <w:rPr>
          <w:rFonts w:ascii="Times New Roman" w:eastAsia="Calibri" w:hAnsi="Times New Roman" w:cs="Times New Roman"/>
          <w:color w:val="000000"/>
          <w:sz w:val="24"/>
          <w:szCs w:val="24"/>
        </w:rPr>
        <w:t>057270000012000320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F0DF4" w:rsidRPr="004E4993" w14:paraId="5602857C" w14:textId="77777777" w:rsidTr="00EB56CD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22716DE" w14:textId="6AC1E9BE" w:rsidR="003F0DF4" w:rsidRDefault="003F0DF4" w:rsidP="00EB56C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311A55" w14:textId="77777777" w:rsidR="003F0DF4" w:rsidRDefault="003F0DF4" w:rsidP="00EB56C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A518BD" w14:textId="77777777" w:rsidR="003F0DF4" w:rsidRPr="004E4993" w:rsidRDefault="003F0DF4" w:rsidP="00EB56C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8B2FF8D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0DF4" w:rsidRPr="004E4993" w14:paraId="31FBD8BB" w14:textId="77777777" w:rsidTr="00EB56CD">
        <w:trPr>
          <w:gridAfter w:val="1"/>
          <w:wAfter w:w="10" w:type="dxa"/>
        </w:trPr>
        <w:tc>
          <w:tcPr>
            <w:tcW w:w="3149" w:type="dxa"/>
            <w:hideMark/>
          </w:tcPr>
          <w:p w14:paraId="39C7C7E7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04CCB4D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5D200F67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3051068E" w14:textId="77777777" w:rsidTr="00EB56CD">
        <w:tc>
          <w:tcPr>
            <w:tcW w:w="3149" w:type="dxa"/>
            <w:hideMark/>
          </w:tcPr>
          <w:p w14:paraId="5E3B4525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2D885F1" w14:textId="77777777" w:rsidR="003F0DF4" w:rsidRPr="004E4993" w:rsidRDefault="003F0DF4" w:rsidP="00EB56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7973ECC" w14:textId="77777777" w:rsidR="003F0DF4" w:rsidRPr="004E4993" w:rsidRDefault="003F0DF4" w:rsidP="00EB56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0DF4" w:rsidRPr="004E4993" w14:paraId="4269F58F" w14:textId="77777777" w:rsidTr="00EB56CD">
        <w:tc>
          <w:tcPr>
            <w:tcW w:w="3149" w:type="dxa"/>
          </w:tcPr>
          <w:p w14:paraId="2F754563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40F3AB99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0AF51B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535DD0A7" w14:textId="77777777" w:rsidTr="00EB56CD">
        <w:tc>
          <w:tcPr>
            <w:tcW w:w="3149" w:type="dxa"/>
          </w:tcPr>
          <w:p w14:paraId="75FE463D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36D98374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194C531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472D84AA" w14:textId="77777777" w:rsidTr="00EB56CD">
        <w:tc>
          <w:tcPr>
            <w:tcW w:w="3149" w:type="dxa"/>
          </w:tcPr>
          <w:p w14:paraId="511A6711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7CF0CD31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CFCBEB9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51BD4121" w14:textId="77777777" w:rsidTr="00EB56CD">
        <w:tc>
          <w:tcPr>
            <w:tcW w:w="3149" w:type="dxa"/>
          </w:tcPr>
          <w:p w14:paraId="38475635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3C3110A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D7161AF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7151FBF6" w14:textId="77777777" w:rsidTr="00EB56CD">
        <w:tc>
          <w:tcPr>
            <w:tcW w:w="3149" w:type="dxa"/>
          </w:tcPr>
          <w:p w14:paraId="64785E8F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78D09067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440B44E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426828EA" w14:textId="77777777" w:rsidTr="00EB56CD">
        <w:tc>
          <w:tcPr>
            <w:tcW w:w="3149" w:type="dxa"/>
          </w:tcPr>
          <w:p w14:paraId="2331C309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4713F9A0" w14:textId="77777777" w:rsidR="003F0DF4" w:rsidRPr="004E4993" w:rsidRDefault="003F0DF4" w:rsidP="00EB56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45C424B" w14:textId="77777777" w:rsidR="003F0DF4" w:rsidRPr="004E4993" w:rsidRDefault="003F0DF4" w:rsidP="00EB56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0DF4" w:rsidRPr="004E4993" w14:paraId="2FB5A327" w14:textId="77777777" w:rsidTr="00EB56CD">
        <w:trPr>
          <w:trHeight w:val="80"/>
        </w:trPr>
        <w:tc>
          <w:tcPr>
            <w:tcW w:w="3149" w:type="dxa"/>
          </w:tcPr>
          <w:p w14:paraId="30F6618A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7708BE60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57C6183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6B3535B5" w14:textId="77777777" w:rsidTr="00EB56CD">
        <w:trPr>
          <w:trHeight w:val="80"/>
        </w:trPr>
        <w:tc>
          <w:tcPr>
            <w:tcW w:w="3149" w:type="dxa"/>
          </w:tcPr>
          <w:p w14:paraId="6640CA5C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5EA0184B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D0CC2A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08AF56AD" w14:textId="77777777" w:rsidTr="00EB56CD">
        <w:trPr>
          <w:trHeight w:val="80"/>
        </w:trPr>
        <w:tc>
          <w:tcPr>
            <w:tcW w:w="3149" w:type="dxa"/>
          </w:tcPr>
          <w:p w14:paraId="735A4169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688C3F45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7642A15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398E1F18" w14:textId="77777777" w:rsidTr="00EB56CD">
        <w:trPr>
          <w:trHeight w:val="80"/>
        </w:trPr>
        <w:tc>
          <w:tcPr>
            <w:tcW w:w="3149" w:type="dxa"/>
          </w:tcPr>
          <w:p w14:paraId="499CE5AB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23239B27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803EC54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6DE44AB1" w14:textId="45315393" w:rsidR="0098332F" w:rsidRDefault="0098332F" w:rsidP="0015084A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332F" w:rsidSect="003F0DF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D02D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044F84E3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2DD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E65D0"/>
    <w:rsid w:val="001120A0"/>
    <w:rsid w:val="0015084A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227F4"/>
    <w:rsid w:val="002250AB"/>
    <w:rsid w:val="0026211B"/>
    <w:rsid w:val="00264448"/>
    <w:rsid w:val="00264C08"/>
    <w:rsid w:val="00271AEF"/>
    <w:rsid w:val="00282CFC"/>
    <w:rsid w:val="002B58D3"/>
    <w:rsid w:val="002C074A"/>
    <w:rsid w:val="002D0B11"/>
    <w:rsid w:val="002E5969"/>
    <w:rsid w:val="002F6F45"/>
    <w:rsid w:val="0031545F"/>
    <w:rsid w:val="00316752"/>
    <w:rsid w:val="0036193F"/>
    <w:rsid w:val="00397D0C"/>
    <w:rsid w:val="003D5430"/>
    <w:rsid w:val="003E1AF8"/>
    <w:rsid w:val="003F0DF4"/>
    <w:rsid w:val="00437CC2"/>
    <w:rsid w:val="00437EAF"/>
    <w:rsid w:val="0045627F"/>
    <w:rsid w:val="00460FF4"/>
    <w:rsid w:val="00466B29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6A1860"/>
    <w:rsid w:val="006F731B"/>
    <w:rsid w:val="00706DF3"/>
    <w:rsid w:val="00745B20"/>
    <w:rsid w:val="007803A4"/>
    <w:rsid w:val="007B1A1C"/>
    <w:rsid w:val="007B6E88"/>
    <w:rsid w:val="007C72F4"/>
    <w:rsid w:val="007D02DD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27928"/>
    <w:rsid w:val="00964D30"/>
    <w:rsid w:val="0098332F"/>
    <w:rsid w:val="009B4E91"/>
    <w:rsid w:val="009E5458"/>
    <w:rsid w:val="00A26227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355A4"/>
    <w:rsid w:val="00C960B7"/>
    <w:rsid w:val="00CA5554"/>
    <w:rsid w:val="00CD22B1"/>
    <w:rsid w:val="00CE087C"/>
    <w:rsid w:val="00D040D4"/>
    <w:rsid w:val="00D5542B"/>
    <w:rsid w:val="00D61700"/>
    <w:rsid w:val="00D7301A"/>
    <w:rsid w:val="00DC7F8A"/>
    <w:rsid w:val="00DD2BC6"/>
    <w:rsid w:val="00DD33AA"/>
    <w:rsid w:val="00DE317E"/>
    <w:rsid w:val="00DF5EBF"/>
    <w:rsid w:val="00E05CFA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69E42-909A-4CF4-9E12-2A7CD6E0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67</cp:revision>
  <cp:lastPrinted>2020-05-13T13:13:00Z</cp:lastPrinted>
  <dcterms:created xsi:type="dcterms:W3CDTF">2017-03-31T09:14:00Z</dcterms:created>
  <dcterms:modified xsi:type="dcterms:W3CDTF">2020-05-15T16:16:00Z</dcterms:modified>
</cp:coreProperties>
</file>