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42AB928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43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454/Б/ИС/ТС/</w:t>
      </w:r>
      <w:proofErr w:type="spellStart"/>
      <w:r w:rsidR="001143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0B9DE3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143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D5CC1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C6F0AE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11431B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500BB55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56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ИС/ТС/</w:t>
      </w:r>
      <w:proofErr w:type="spellStart"/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CFE8CE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1431B" w:rsidRPr="0011431B">
        <w:rPr>
          <w:rFonts w:ascii="Times New Roman" w:eastAsia="Calibri" w:hAnsi="Times New Roman" w:cs="Times New Roman"/>
          <w:color w:val="000000"/>
          <w:sz w:val="24"/>
          <w:szCs w:val="24"/>
        </w:rPr>
        <w:t>057270000012100317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3E7D06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1E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11431B">
        <w:rPr>
          <w:rFonts w:ascii="Times New Roman" w:hAnsi="Times New Roman"/>
          <w:bCs/>
          <w:sz w:val="24"/>
        </w:rPr>
        <w:t>2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E6603C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1431B" w:rsidRPr="009E2716">
        <w:rPr>
          <w:rFonts w:ascii="Times New Roman" w:hAnsi="Times New Roman"/>
          <w:bCs/>
          <w:sz w:val="24"/>
        </w:rPr>
        <w:t>30 890 988,13 руб. (Тридцать миллионов восемьсот девяносто тысяч девятьсот восемьдесят восемь рублей 13 копеек</w:t>
      </w:r>
      <w:r w:rsidR="004867B8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067"/>
        <w:gridCol w:w="414"/>
        <w:gridCol w:w="1557"/>
        <w:gridCol w:w="2237"/>
        <w:gridCol w:w="1263"/>
        <w:gridCol w:w="1223"/>
        <w:gridCol w:w="1984"/>
      </w:tblGrid>
      <w:tr w:rsidR="0011431B" w:rsidRPr="0011431B" w14:paraId="1E9C785E" w14:textId="77777777" w:rsidTr="0011431B">
        <w:trPr>
          <w:cantSplit/>
          <w:trHeight w:val="1569"/>
        </w:trPr>
        <w:tc>
          <w:tcPr>
            <w:tcW w:w="225" w:type="pct"/>
          </w:tcPr>
          <w:p w14:paraId="56AE5BFB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3" w:type="pct"/>
          </w:tcPr>
          <w:p w14:paraId="7A0B9528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3" w:type="pct"/>
            <w:textDirection w:val="btLr"/>
          </w:tcPr>
          <w:p w14:paraId="29660BBB" w14:textId="77777777" w:rsidR="0011431B" w:rsidRPr="0011431B" w:rsidRDefault="0011431B" w:rsidP="0011431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3" w:type="pct"/>
          </w:tcPr>
          <w:p w14:paraId="4ADCC380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96" w:type="pct"/>
          </w:tcPr>
          <w:p w14:paraId="1244D2AE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9" w:type="pct"/>
          </w:tcPr>
          <w:p w14:paraId="75531421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599" w:type="pct"/>
          </w:tcPr>
          <w:p w14:paraId="0F383BAA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72" w:type="pct"/>
          </w:tcPr>
          <w:p w14:paraId="7B559E07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11431B" w:rsidRPr="0011431B" w14:paraId="584A963B" w14:textId="77777777" w:rsidTr="0011431B">
        <w:trPr>
          <w:trHeight w:val="1500"/>
        </w:trPr>
        <w:tc>
          <w:tcPr>
            <w:tcW w:w="225" w:type="pct"/>
            <w:vAlign w:val="center"/>
          </w:tcPr>
          <w:p w14:paraId="73C27182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3" w:type="pct"/>
            <w:vAlign w:val="center"/>
          </w:tcPr>
          <w:p w14:paraId="05896D62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18-я </w:t>
            </w:r>
            <w:proofErr w:type="spellStart"/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., д.7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04360479" w14:textId="77777777" w:rsidR="0011431B" w:rsidRPr="0011431B" w:rsidRDefault="0011431B" w:rsidP="0011431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763" w:type="pct"/>
            <w:vAlign w:val="center"/>
          </w:tcPr>
          <w:p w14:paraId="27564E74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096" w:type="pct"/>
            <w:vAlign w:val="center"/>
          </w:tcPr>
          <w:p w14:paraId="350C9055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E09DEB3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20КР-809Д-18ВО7</w:t>
            </w:r>
          </w:p>
          <w:p w14:paraId="1BB1605B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9" w:type="pct"/>
            <w:vAlign w:val="center"/>
          </w:tcPr>
          <w:p w14:paraId="7ECA490A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8 380 615,26</w:t>
            </w:r>
          </w:p>
        </w:tc>
        <w:tc>
          <w:tcPr>
            <w:tcW w:w="599" w:type="pct"/>
            <w:vAlign w:val="center"/>
          </w:tcPr>
          <w:p w14:paraId="3160F780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8 380 615,26</w:t>
            </w:r>
          </w:p>
        </w:tc>
        <w:tc>
          <w:tcPr>
            <w:tcW w:w="972" w:type="pct"/>
            <w:vMerge w:val="restart"/>
            <w:vAlign w:val="center"/>
          </w:tcPr>
          <w:p w14:paraId="7003AE82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30 890 988,13</w:t>
            </w:r>
          </w:p>
        </w:tc>
      </w:tr>
      <w:tr w:rsidR="0011431B" w:rsidRPr="0011431B" w14:paraId="71B96100" w14:textId="77777777" w:rsidTr="0011431B">
        <w:trPr>
          <w:trHeight w:val="1407"/>
        </w:trPr>
        <w:tc>
          <w:tcPr>
            <w:tcW w:w="225" w:type="pct"/>
            <w:vMerge w:val="restart"/>
            <w:vAlign w:val="center"/>
          </w:tcPr>
          <w:p w14:paraId="40722994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3" w:type="pct"/>
            <w:vMerge w:val="restart"/>
            <w:vAlign w:val="center"/>
          </w:tcPr>
          <w:p w14:paraId="76B1EBED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8-я линия В.О., д.19 литера А</w:t>
            </w:r>
          </w:p>
        </w:tc>
        <w:tc>
          <w:tcPr>
            <w:tcW w:w="203" w:type="pct"/>
            <w:vMerge/>
            <w:vAlign w:val="center"/>
          </w:tcPr>
          <w:p w14:paraId="22B4E926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vAlign w:val="center"/>
          </w:tcPr>
          <w:p w14:paraId="116108A3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096" w:type="pct"/>
            <w:vAlign w:val="center"/>
          </w:tcPr>
          <w:p w14:paraId="529500AC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947ADD0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2-766/Д/КР/2020-6</w:t>
            </w:r>
          </w:p>
          <w:p w14:paraId="0DE3CA8D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9" w:type="pct"/>
            <w:vAlign w:val="center"/>
          </w:tcPr>
          <w:p w14:paraId="76DE295C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10 104 141,39</w:t>
            </w:r>
          </w:p>
        </w:tc>
        <w:tc>
          <w:tcPr>
            <w:tcW w:w="599" w:type="pct"/>
            <w:vMerge w:val="restart"/>
            <w:vAlign w:val="center"/>
          </w:tcPr>
          <w:p w14:paraId="43E599B8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22 510 372,87</w:t>
            </w:r>
          </w:p>
        </w:tc>
        <w:tc>
          <w:tcPr>
            <w:tcW w:w="972" w:type="pct"/>
            <w:vMerge/>
          </w:tcPr>
          <w:p w14:paraId="5A4705E1" w14:textId="77777777" w:rsidR="0011431B" w:rsidRPr="0011431B" w:rsidRDefault="0011431B" w:rsidP="001143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1431B" w:rsidRPr="0011431B" w14:paraId="0B6078AB" w14:textId="77777777" w:rsidTr="0011431B">
        <w:tc>
          <w:tcPr>
            <w:tcW w:w="225" w:type="pct"/>
            <w:vMerge/>
          </w:tcPr>
          <w:p w14:paraId="6FCB3C27" w14:textId="77777777" w:rsidR="0011431B" w:rsidRPr="0011431B" w:rsidRDefault="0011431B" w:rsidP="001143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14:paraId="62CF8772" w14:textId="77777777" w:rsidR="0011431B" w:rsidRPr="0011431B" w:rsidRDefault="0011431B" w:rsidP="001143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14:paraId="4E8C142D" w14:textId="77777777" w:rsidR="0011431B" w:rsidRPr="0011431B" w:rsidRDefault="0011431B" w:rsidP="001143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3" w:type="pct"/>
            <w:vAlign w:val="center"/>
          </w:tcPr>
          <w:p w14:paraId="6EEEF489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096" w:type="pct"/>
            <w:vAlign w:val="center"/>
          </w:tcPr>
          <w:p w14:paraId="60282514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F234D19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РЭС/Г/ИС/8ЛВО19А/2020/ТС</w:t>
            </w:r>
          </w:p>
          <w:p w14:paraId="0851BA50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19" w:type="pct"/>
            <w:vAlign w:val="center"/>
          </w:tcPr>
          <w:p w14:paraId="426536D9" w14:textId="77777777" w:rsidR="0011431B" w:rsidRPr="0011431B" w:rsidRDefault="0011431B" w:rsidP="00114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sz w:val="18"/>
                <w:szCs w:val="18"/>
              </w:rPr>
              <w:t>12 406 231,48</w:t>
            </w:r>
          </w:p>
        </w:tc>
        <w:tc>
          <w:tcPr>
            <w:tcW w:w="599" w:type="pct"/>
            <w:vMerge/>
          </w:tcPr>
          <w:p w14:paraId="3FF60DFB" w14:textId="77777777" w:rsidR="0011431B" w:rsidRPr="0011431B" w:rsidRDefault="0011431B" w:rsidP="001143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pct"/>
            <w:vMerge/>
          </w:tcPr>
          <w:p w14:paraId="5D832648" w14:textId="77777777" w:rsidR="0011431B" w:rsidRPr="0011431B" w:rsidRDefault="0011431B" w:rsidP="001143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11431B" w:rsidRPr="0011431B" w14:paraId="76D38FA0" w14:textId="77777777" w:rsidTr="0011431B">
        <w:tc>
          <w:tcPr>
            <w:tcW w:w="4028" w:type="pct"/>
            <w:gridSpan w:val="7"/>
            <w:vAlign w:val="center"/>
          </w:tcPr>
          <w:p w14:paraId="0F01E9CD" w14:textId="77777777" w:rsidR="0011431B" w:rsidRPr="0011431B" w:rsidRDefault="0011431B" w:rsidP="00114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72" w:type="pct"/>
            <w:vAlign w:val="center"/>
          </w:tcPr>
          <w:p w14:paraId="5773215B" w14:textId="77777777" w:rsidR="0011431B" w:rsidRPr="0011431B" w:rsidRDefault="0011431B" w:rsidP="00114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143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30 890 988,13</w:t>
            </w:r>
          </w:p>
        </w:tc>
      </w:tr>
    </w:tbl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307F7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905EFC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5C4D2216" w:rsidR="0000734B" w:rsidRDefault="0011431B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68FB821" w:rsidR="00CC06E7" w:rsidRPr="00617241" w:rsidRDefault="007615F5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0FEDC4B" w:rsidR="00537708" w:rsidRDefault="00E236A1" w:rsidP="0076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615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B7DE47C" w14:textId="77777777" w:rsidR="000F56FB" w:rsidRDefault="000F56F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F4880B1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B80AFB7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2F27FAA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ИС/ТС/</w:t>
      </w:r>
      <w:proofErr w:type="spellStart"/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483F2E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1E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11431B">
        <w:rPr>
          <w:rFonts w:ascii="Times New Roman" w:hAnsi="Times New Roman"/>
          <w:bCs/>
          <w:sz w:val="24"/>
        </w:rPr>
        <w:t>2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0F56FB">
        <w:trPr>
          <w:trHeight w:val="409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0F56FB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ABF5025" w:rsidR="0000734B" w:rsidRPr="007615F5" w:rsidRDefault="0011431B" w:rsidP="000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«ПАРТНЕР»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1005" w14:textId="77777777" w:rsidR="0011431B" w:rsidRDefault="0011431B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190098, </w:t>
            </w:r>
          </w:p>
          <w:p w14:paraId="49253BF7" w14:textId="4B2D8EFB" w:rsidR="0000734B" w:rsidRPr="007615F5" w:rsidRDefault="0011431B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Труда площадь, дом 4,           литер А, офис 16,                          +7(812) 315-54-44, partner688@mail.ru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06A3F30" w:rsidR="0000734B" w:rsidRPr="007615F5" w:rsidRDefault="0011431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7810278688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0F56F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11431B" w:rsidRPr="00D856EC" w14:paraId="59EB8C21" w14:textId="77777777" w:rsidTr="007615F5">
        <w:trPr>
          <w:trHeight w:val="854"/>
        </w:trPr>
        <w:tc>
          <w:tcPr>
            <w:tcW w:w="1003" w:type="pct"/>
            <w:shd w:val="clear" w:color="auto" w:fill="auto"/>
            <w:vAlign w:val="center"/>
          </w:tcPr>
          <w:p w14:paraId="6DBA9EFD" w14:textId="09AB7DFB" w:rsidR="0011431B" w:rsidRPr="00D856EC" w:rsidRDefault="0011431B" w:rsidP="0011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85E2F88" w:rsidR="0011431B" w:rsidRPr="00D856EC" w:rsidRDefault="0011431B" w:rsidP="0011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«ПАРТНЕР»</w:t>
            </w:r>
          </w:p>
        </w:tc>
      </w:tr>
    </w:tbl>
    <w:p w14:paraId="57365686" w14:textId="77777777" w:rsidR="000F56FB" w:rsidRDefault="000F56F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460B8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0F56FB">
        <w:trPr>
          <w:trHeight w:val="126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1431B" w:rsidRPr="00D856EC" w14:paraId="3DC6E934" w14:textId="77777777" w:rsidTr="000F56FB">
        <w:trPr>
          <w:trHeight w:val="854"/>
        </w:trPr>
        <w:tc>
          <w:tcPr>
            <w:tcW w:w="1017" w:type="pct"/>
            <w:shd w:val="clear" w:color="auto" w:fill="auto"/>
            <w:vAlign w:val="center"/>
          </w:tcPr>
          <w:p w14:paraId="5F4895B9" w14:textId="2CB698D6" w:rsidR="0011431B" w:rsidRPr="00D856EC" w:rsidRDefault="0011431B" w:rsidP="0011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7767773D" w:rsidR="0011431B" w:rsidRPr="00D856EC" w:rsidRDefault="0011431B" w:rsidP="0011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«ПАРТНЕР»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A0F38BB" w:rsidR="0011431B" w:rsidRPr="004307F7" w:rsidRDefault="0011431B" w:rsidP="001143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7810278688</w:t>
            </w:r>
          </w:p>
        </w:tc>
      </w:tr>
    </w:tbl>
    <w:p w14:paraId="35E4F10D" w14:textId="77777777" w:rsidR="000F56FB" w:rsidRDefault="000F56F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1C6E25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33092E9" w14:textId="77777777" w:rsidR="007615F5" w:rsidRDefault="007615F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265C144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D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</w:t>
      </w:r>
      <w:r w:rsidR="00AA0D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03FA2E23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284CC04" w14:textId="2736294D" w:rsidR="00966C0B" w:rsidRDefault="00966C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DB33AE" w14:textId="77777777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73104215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412A5" w14:textId="77777777" w:rsidR="00795D41" w:rsidRDefault="00795D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8B8AF8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1431B" w:rsidRPr="0011431B">
        <w:rPr>
          <w:rFonts w:ascii="Times New Roman" w:hAnsi="Times New Roman" w:cs="Times New Roman"/>
          <w:sz w:val="24"/>
          <w:szCs w:val="24"/>
        </w:rPr>
        <w:t>057270000012100317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4867B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67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2FD2337A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64ABD9D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AAF65BF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D673029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1431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11431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3C9DBEF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31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615F5"/>
    <w:rsid w:val="007803A4"/>
    <w:rsid w:val="007805E3"/>
    <w:rsid w:val="00795526"/>
    <w:rsid w:val="00795D41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EDA9-C57E-4640-9B5D-A49B6789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188</cp:revision>
  <cp:lastPrinted>2020-03-25T12:05:00Z</cp:lastPrinted>
  <dcterms:created xsi:type="dcterms:W3CDTF">2016-12-12T06:38:00Z</dcterms:created>
  <dcterms:modified xsi:type="dcterms:W3CDTF">2021-04-14T12:41:00Z</dcterms:modified>
</cp:coreProperties>
</file>