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051DDBE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A09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567/А/ИС/ТС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7D68E6AE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A09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C3E9B7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3438D073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A096B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5D4E869D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567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1F156EFF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096B" w:rsidRPr="001A096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828F203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096B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1A096B">
        <w:rPr>
          <w:rFonts w:ascii="Times New Roman" w:hAnsi="Times New Roman"/>
          <w:bCs/>
          <w:sz w:val="24"/>
        </w:rPr>
        <w:t>5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7E99586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A096B" w:rsidRPr="009E2716">
        <w:rPr>
          <w:rFonts w:ascii="Times New Roman" w:hAnsi="Times New Roman"/>
          <w:bCs/>
          <w:sz w:val="24"/>
        </w:rPr>
        <w:t>77 681 410,80 руб. (Семьдесят семь миллионов шестьсот восемьдесят одна тысяча четыреста десять рублей 80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535"/>
        <w:gridCol w:w="441"/>
        <w:gridCol w:w="1521"/>
        <w:gridCol w:w="1504"/>
        <w:gridCol w:w="1398"/>
        <w:gridCol w:w="1627"/>
        <w:gridCol w:w="1580"/>
      </w:tblGrid>
      <w:tr w:rsidR="001A096B" w:rsidRPr="001A096B" w14:paraId="4E4049DC" w14:textId="77777777" w:rsidTr="001A096B">
        <w:trPr>
          <w:cantSplit/>
          <w:trHeight w:val="2030"/>
        </w:trPr>
        <w:tc>
          <w:tcPr>
            <w:tcW w:w="294" w:type="pct"/>
            <w:vAlign w:val="center"/>
          </w:tcPr>
          <w:p w14:paraId="5DD0BEA3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2" w:type="pct"/>
            <w:vAlign w:val="center"/>
          </w:tcPr>
          <w:p w14:paraId="2C2E6E8C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0C53C9F4" w14:textId="77777777" w:rsidR="001A096B" w:rsidRPr="001A096B" w:rsidRDefault="001A096B" w:rsidP="001A09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5" w:type="pct"/>
            <w:vAlign w:val="center"/>
          </w:tcPr>
          <w:p w14:paraId="057747FF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7" w:type="pct"/>
            <w:vAlign w:val="center"/>
          </w:tcPr>
          <w:p w14:paraId="4C11B782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5EB9E711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14:paraId="1CE26626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vAlign w:val="center"/>
          </w:tcPr>
          <w:p w14:paraId="347573A8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18E2C22F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A096B" w:rsidRPr="001A096B" w14:paraId="5B64C704" w14:textId="77777777" w:rsidTr="001A096B">
        <w:trPr>
          <w:trHeight w:val="1449"/>
        </w:trPr>
        <w:tc>
          <w:tcPr>
            <w:tcW w:w="294" w:type="pct"/>
            <w:vAlign w:val="center"/>
          </w:tcPr>
          <w:p w14:paraId="135E4D06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pct"/>
            <w:vAlign w:val="center"/>
          </w:tcPr>
          <w:p w14:paraId="23BD9953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Меньшиковский</w:t>
            </w:r>
            <w:proofErr w:type="spellEnd"/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д.17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3BAFDD32" w14:textId="77777777" w:rsidR="001A096B" w:rsidRPr="001A096B" w:rsidRDefault="001A096B" w:rsidP="001A09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45" w:type="pct"/>
            <w:vAlign w:val="center"/>
          </w:tcPr>
          <w:p w14:paraId="64C58B0C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09743AEE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0581B2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04-05-2020-ТС</w:t>
            </w:r>
          </w:p>
          <w:p w14:paraId="2D4D5D36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0BFDA867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23 578 340,40</w:t>
            </w:r>
          </w:p>
        </w:tc>
        <w:tc>
          <w:tcPr>
            <w:tcW w:w="797" w:type="pct"/>
            <w:vAlign w:val="center"/>
          </w:tcPr>
          <w:p w14:paraId="1D322B59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23 578 340,40</w:t>
            </w:r>
          </w:p>
        </w:tc>
        <w:tc>
          <w:tcPr>
            <w:tcW w:w="774" w:type="pct"/>
            <w:vMerge w:val="restart"/>
            <w:vAlign w:val="center"/>
          </w:tcPr>
          <w:p w14:paraId="28B5A417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77 681 410,80</w:t>
            </w:r>
          </w:p>
        </w:tc>
      </w:tr>
      <w:tr w:rsidR="001A096B" w:rsidRPr="001A096B" w14:paraId="60719BC9" w14:textId="77777777" w:rsidTr="001A096B">
        <w:trPr>
          <w:trHeight w:val="1449"/>
        </w:trPr>
        <w:tc>
          <w:tcPr>
            <w:tcW w:w="294" w:type="pct"/>
            <w:vAlign w:val="center"/>
          </w:tcPr>
          <w:p w14:paraId="4433DB4A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2" w:type="pct"/>
            <w:vAlign w:val="center"/>
          </w:tcPr>
          <w:p w14:paraId="147082DF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д.56 корп. 1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3B596873" w14:textId="77777777" w:rsidR="001A096B" w:rsidRPr="001A096B" w:rsidRDefault="001A096B" w:rsidP="001A09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45" w:type="pct"/>
            <w:vAlign w:val="center"/>
          </w:tcPr>
          <w:p w14:paraId="7008C988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1C286ABB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5935961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04-07-2020-ТС</w:t>
            </w:r>
          </w:p>
          <w:p w14:paraId="10D8C917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67A72B94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38 999 109,60</w:t>
            </w:r>
          </w:p>
        </w:tc>
        <w:tc>
          <w:tcPr>
            <w:tcW w:w="797" w:type="pct"/>
            <w:vAlign w:val="center"/>
          </w:tcPr>
          <w:p w14:paraId="133FBDC3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38 999 109,60</w:t>
            </w:r>
          </w:p>
        </w:tc>
        <w:tc>
          <w:tcPr>
            <w:tcW w:w="774" w:type="pct"/>
            <w:vMerge/>
            <w:vAlign w:val="center"/>
          </w:tcPr>
          <w:p w14:paraId="0F5F9206" w14:textId="77777777" w:rsidR="001A096B" w:rsidRPr="001A096B" w:rsidRDefault="001A096B" w:rsidP="001A09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A096B" w:rsidRPr="001A096B" w14:paraId="73BC0815" w14:textId="77777777" w:rsidTr="001A096B">
        <w:trPr>
          <w:trHeight w:val="1449"/>
        </w:trPr>
        <w:tc>
          <w:tcPr>
            <w:tcW w:w="294" w:type="pct"/>
            <w:vAlign w:val="center"/>
          </w:tcPr>
          <w:p w14:paraId="01726349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2" w:type="pct"/>
            <w:vAlign w:val="center"/>
          </w:tcPr>
          <w:p w14:paraId="1C57A543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д.56 корп. 3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696BC897" w14:textId="77777777" w:rsidR="001A096B" w:rsidRPr="001A096B" w:rsidRDefault="001A096B" w:rsidP="001A09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45" w:type="pct"/>
            <w:vAlign w:val="center"/>
          </w:tcPr>
          <w:p w14:paraId="66FB389C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4EB7A278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E0C1B6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04-08-2020-ТС</w:t>
            </w:r>
          </w:p>
          <w:p w14:paraId="4A746771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6EB12B7F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15 103 960,80</w:t>
            </w:r>
          </w:p>
        </w:tc>
        <w:tc>
          <w:tcPr>
            <w:tcW w:w="797" w:type="pct"/>
            <w:vAlign w:val="center"/>
          </w:tcPr>
          <w:p w14:paraId="1DDE91FD" w14:textId="77777777" w:rsidR="001A096B" w:rsidRPr="001A096B" w:rsidRDefault="001A096B" w:rsidP="001A0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sz w:val="18"/>
                <w:szCs w:val="18"/>
              </w:rPr>
              <w:t>15 103 960,80</w:t>
            </w:r>
          </w:p>
        </w:tc>
        <w:tc>
          <w:tcPr>
            <w:tcW w:w="774" w:type="pct"/>
            <w:vMerge/>
            <w:vAlign w:val="center"/>
          </w:tcPr>
          <w:p w14:paraId="7E934B48" w14:textId="77777777" w:rsidR="001A096B" w:rsidRPr="001A096B" w:rsidRDefault="001A096B" w:rsidP="001A09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A096B" w:rsidRPr="001A096B" w14:paraId="2B7BAA9B" w14:textId="77777777" w:rsidTr="001A096B">
        <w:trPr>
          <w:trHeight w:val="577"/>
        </w:trPr>
        <w:tc>
          <w:tcPr>
            <w:tcW w:w="4226" w:type="pct"/>
            <w:gridSpan w:val="7"/>
            <w:vAlign w:val="center"/>
          </w:tcPr>
          <w:p w14:paraId="0F8F0272" w14:textId="77777777" w:rsidR="001A096B" w:rsidRPr="001A096B" w:rsidRDefault="001A096B" w:rsidP="001A09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7C5D89C8" w14:textId="77777777" w:rsidR="001A096B" w:rsidRPr="001A096B" w:rsidRDefault="001A096B" w:rsidP="001A09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0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77 681 410,80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9A8C8DA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16A9799E" w:rsidR="00110A89" w:rsidRDefault="000279A6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3551E2FA" w:rsidR="003301EF" w:rsidRDefault="001A096B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3BD1EB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279A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33A78D7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279A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7732B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567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DDD9E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1A096B">
        <w:rPr>
          <w:rFonts w:ascii="Times New Roman" w:hAnsi="Times New Roman"/>
          <w:bCs/>
          <w:sz w:val="24"/>
        </w:rPr>
        <w:t>5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7E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1A096B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A096B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661A24" w14:textId="77777777" w:rsidR="001A096B" w:rsidRDefault="001A096B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D9A6964" w14:textId="25845304" w:rsidR="00E3206D" w:rsidRPr="00E3206D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CDA0" w14:textId="77777777" w:rsidR="001A096B" w:rsidRDefault="001A096B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</w:p>
          <w:p w14:paraId="4DF29B47" w14:textId="77777777" w:rsidR="001A096B" w:rsidRDefault="001A096B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6F017D5F" w14:textId="77777777" w:rsidR="001A096B" w:rsidRDefault="001A096B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Уманский переулок, </w:t>
            </w:r>
          </w:p>
          <w:p w14:paraId="2DC61567" w14:textId="77777777" w:rsidR="001A096B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71</w:t>
            </w: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 А, </w:t>
            </w:r>
          </w:p>
          <w:p w14:paraId="69EC326C" w14:textId="1B5BD9FA" w:rsidR="00E3206D" w:rsidRPr="00E3206D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6592F883" w:rsidR="00E3206D" w:rsidRPr="00E3206D" w:rsidRDefault="001A096B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A096B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7C208EA3" w:rsidR="00C50A5A" w:rsidRPr="00E3206D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AD730C" w14:textId="77777777" w:rsidR="001A096B" w:rsidRDefault="001A096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196247, </w:t>
            </w:r>
          </w:p>
          <w:p w14:paraId="6599C3C0" w14:textId="58347D08" w:rsidR="00C50A5A" w:rsidRPr="00E3206D" w:rsidRDefault="001A096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Ленинский проспект, дом 151, помещение 704, OOOPIK.2010@yandex.ru, el.pan.pik@gmail.com, 8(812)385-59-47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23536700" w:rsidR="00C50A5A" w:rsidRPr="00E3206D" w:rsidRDefault="001A096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7826132821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1A096B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A096B" w:rsidRPr="00860B45" w14:paraId="027776E9" w14:textId="77777777" w:rsidTr="001A096B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209026D8" w14:textId="0B78F17E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EFD5507" w14:textId="77777777" w:rsidR="001A096B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17B3C86F" w:rsidR="001A096B" w:rsidRPr="00860B45" w:rsidRDefault="001A096B" w:rsidP="001A09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096B" w:rsidRPr="00860B45" w14:paraId="051E8812" w14:textId="77777777" w:rsidTr="001A096B">
        <w:trPr>
          <w:trHeight w:val="972"/>
        </w:trPr>
        <w:tc>
          <w:tcPr>
            <w:tcW w:w="2045" w:type="dxa"/>
            <w:shd w:val="clear" w:color="auto" w:fill="auto"/>
            <w:vAlign w:val="center"/>
          </w:tcPr>
          <w:p w14:paraId="3C196C76" w14:textId="60273D49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95E4ADE" w:rsidR="001A096B" w:rsidRPr="00860B45" w:rsidRDefault="001A096B" w:rsidP="001A09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96B" w:rsidRPr="00860B45" w14:paraId="77FDAE31" w14:textId="77777777" w:rsidTr="001A096B">
        <w:trPr>
          <w:trHeight w:val="1002"/>
        </w:trPr>
        <w:tc>
          <w:tcPr>
            <w:tcW w:w="1003" w:type="pct"/>
            <w:shd w:val="clear" w:color="auto" w:fill="auto"/>
            <w:vAlign w:val="center"/>
          </w:tcPr>
          <w:p w14:paraId="24161F23" w14:textId="72AEC596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85D8295" w14:textId="77777777" w:rsidR="001A096B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466779E0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793A2A29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  <w:tr w:rsidR="001A096B" w:rsidRPr="00860B45" w14:paraId="75036D90" w14:textId="77777777" w:rsidTr="001A096B">
        <w:trPr>
          <w:trHeight w:val="1116"/>
        </w:trPr>
        <w:tc>
          <w:tcPr>
            <w:tcW w:w="1003" w:type="pct"/>
            <w:shd w:val="clear" w:color="auto" w:fill="auto"/>
            <w:vAlign w:val="center"/>
          </w:tcPr>
          <w:p w14:paraId="5A10823D" w14:textId="528C2276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20BE095C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7706D17" w:rsidR="001A096B" w:rsidRPr="00860B45" w:rsidRDefault="001A096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7826132821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3FB87B89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5ECD3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96B" w:rsidRPr="001A096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6B78A5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7109F95F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303BF36" w14:textId="77777777" w:rsidTr="006B78A5">
        <w:trPr>
          <w:trHeight w:val="80"/>
        </w:trPr>
        <w:tc>
          <w:tcPr>
            <w:tcW w:w="3149" w:type="dxa"/>
          </w:tcPr>
          <w:p w14:paraId="59A17727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Д.С. </w:t>
            </w:r>
            <w:proofErr w:type="spellStart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Кишман</w:t>
            </w:r>
            <w:proofErr w:type="spellEnd"/>
          </w:p>
        </w:tc>
        <w:tc>
          <w:tcPr>
            <w:tcW w:w="2433" w:type="dxa"/>
          </w:tcPr>
          <w:p w14:paraId="2264E7B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4192095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A096B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0279A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B5FBA87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9A6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096B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57</cp:revision>
  <dcterms:created xsi:type="dcterms:W3CDTF">2017-03-31T09:14:00Z</dcterms:created>
  <dcterms:modified xsi:type="dcterms:W3CDTF">2021-05-17T13:25:00Z</dcterms:modified>
</cp:coreProperties>
</file>